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0A8F" w14:textId="77777777" w:rsidR="003C0215" w:rsidRDefault="003C0215" w:rsidP="00F63DBB">
      <w:pPr>
        <w:autoSpaceDE w:val="0"/>
        <w:autoSpaceDN w:val="0"/>
        <w:adjustRightInd w:val="0"/>
        <w:spacing w:after="0" w:line="240" w:lineRule="auto"/>
        <w:jc w:val="center"/>
        <w:rPr>
          <w:rFonts w:ascii="Book Antiqua" w:hAnsi="Book Antiqua" w:cstheme="minorHAnsi"/>
          <w:bCs/>
          <w:sz w:val="28"/>
          <w:szCs w:val="28"/>
          <w:highlight w:val="yellow"/>
        </w:rPr>
      </w:pPr>
    </w:p>
    <w:p w14:paraId="5E4952EC" w14:textId="746573A9"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Pr="00CD62B3">
        <w:rPr>
          <w:rFonts w:ascii="Book Antiqua" w:hAnsi="Book Antiqua" w:cstheme="minorHAnsi"/>
          <w:bCs/>
          <w:sz w:val="28"/>
          <w:szCs w:val="28"/>
          <w:highlight w:val="yellow"/>
        </w:rPr>
        <w:t>FISICHE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221DB1">
        <w:rPr>
          <w:rFonts w:ascii="Book Antiqua" w:hAnsi="Book Antiqua" w:cstheme="minorHAnsi"/>
          <w:bCs/>
          <w:sz w:val="28"/>
          <w:szCs w:val="28"/>
          <w:highlight w:val="yellow"/>
        </w:rPr>
        <w:t>LOCAZIONE (CONDUTTORE</w:t>
      </w:r>
      <w:r w:rsidR="00E20001" w:rsidRPr="00E20001">
        <w:rPr>
          <w:rFonts w:ascii="Book Antiqua" w:hAnsi="Book Antiqua" w:cstheme="minorHAnsi"/>
          <w:bCs/>
          <w:sz w:val="28"/>
          <w:szCs w:val="28"/>
          <w:highlight w:val="yellow"/>
        </w:rPr>
        <w:t>)</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2DD58BEB" w14:textId="77777777" w:rsidR="003C0215" w:rsidRDefault="003C0215" w:rsidP="00831644">
      <w:pPr>
        <w:autoSpaceDE w:val="0"/>
        <w:autoSpaceDN w:val="0"/>
        <w:adjustRightInd w:val="0"/>
        <w:spacing w:after="0" w:line="240" w:lineRule="auto"/>
        <w:jc w:val="both"/>
        <w:rPr>
          <w:rFonts w:ascii="Book Antiqua" w:hAnsi="Book Antiqua" w:cs="Arial"/>
          <w:sz w:val="20"/>
          <w:szCs w:val="20"/>
        </w:rPr>
      </w:pPr>
    </w:p>
    <w:p w14:paraId="36CADE3F" w14:textId="5ED1B339"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857E362"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 xml:space="preserve">al fine di adempiere agli obblighi di cui al decreto legislativo 21 novembre 2007 n.231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 xml:space="preserve">Riteniamo necessario informarVi che la </w:t>
      </w:r>
      <w:proofErr w:type="gramStart"/>
      <w:r w:rsidRPr="00A163C0">
        <w:rPr>
          <w:rFonts w:ascii="Book Antiqua" w:hAnsi="Book Antiqua" w:cs="Arial"/>
          <w:sz w:val="20"/>
          <w:szCs w:val="20"/>
        </w:rPr>
        <w:t>predetta</w:t>
      </w:r>
      <w:proofErr w:type="gramEnd"/>
      <w:r w:rsidRPr="00A163C0">
        <w:rPr>
          <w:rFonts w:ascii="Book Antiqua" w:hAnsi="Book Antiqua" w:cs="Arial"/>
          <w:sz w:val="20"/>
          <w:szCs w:val="20"/>
        </w:rPr>
        <w:t xml:space="preserve">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670EC99B" w:rsidR="0066085A"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 </w:t>
      </w:r>
      <w:r w:rsidR="004A0E22">
        <w:rPr>
          <w:rFonts w:ascii="Book Antiqua" w:hAnsi="Book Antiqua" w:cs="Arial"/>
          <w:sz w:val="20"/>
          <w:szCs w:val="20"/>
        </w:rPr>
        <w:t>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4A4E8199" w14:textId="77777777" w:rsidR="00D630FA" w:rsidRPr="00A163C0" w:rsidRDefault="00D630FA" w:rsidP="00831644">
      <w:pPr>
        <w:autoSpaceDE w:val="0"/>
        <w:autoSpaceDN w:val="0"/>
        <w:adjustRightInd w:val="0"/>
        <w:spacing w:after="0" w:line="240" w:lineRule="auto"/>
        <w:jc w:val="both"/>
        <w:rPr>
          <w:rFonts w:ascii="Book Antiqua" w:hAnsi="Book Antiqua" w:cs="Arial"/>
          <w:sz w:val="20"/>
          <w:szCs w:val="20"/>
        </w:rPr>
      </w:pP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C61846" w:rsidRPr="00A163C0" w14:paraId="1C28F5D0" w14:textId="77777777" w:rsidTr="00073463">
        <w:trPr>
          <w:trHeight w:val="397"/>
        </w:trPr>
        <w:tc>
          <w:tcPr>
            <w:tcW w:w="10456" w:type="dxa"/>
            <w:shd w:val="clear" w:color="auto" w:fill="92D050"/>
            <w:vAlign w:val="center"/>
          </w:tcPr>
          <w:p w14:paraId="183DF692" w14:textId="6104E440" w:rsidR="00C61846" w:rsidRPr="00A163C0" w:rsidRDefault="00C86479" w:rsidP="00622C7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A – DATI IDENTIFICATIVI DEL </w:t>
            </w:r>
            <w:r w:rsidR="000361F1" w:rsidRPr="00A163C0">
              <w:rPr>
                <w:rFonts w:ascii="Book Antiqua" w:hAnsi="Book Antiqua" w:cs="Times New Roman"/>
                <w:b/>
                <w:bCs/>
                <w:sz w:val="20"/>
                <w:szCs w:val="20"/>
              </w:rPr>
              <w:t>CLIENTE</w:t>
            </w:r>
            <w:r w:rsidR="00B563C2">
              <w:rPr>
                <w:rFonts w:ascii="Book Antiqua" w:hAnsi="Book Antiqua" w:cs="Times New Roman"/>
                <w:b/>
                <w:bCs/>
                <w:sz w:val="20"/>
                <w:szCs w:val="20"/>
              </w:rPr>
              <w:t xml:space="preserve"> (CONDUTTORE)</w:t>
            </w:r>
          </w:p>
        </w:tc>
      </w:tr>
      <w:tr w:rsidR="00C61846" w:rsidRPr="00A163C0" w14:paraId="259C9DB5" w14:textId="77777777" w:rsidTr="00C61846">
        <w:tc>
          <w:tcPr>
            <w:tcW w:w="10456" w:type="dxa"/>
          </w:tcPr>
          <w:p w14:paraId="3E219651" w14:textId="7EC3467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sidR="00613603">
              <w:rPr>
                <w:rFonts w:ascii="Book Antiqua" w:hAnsi="Book Antiqua" w:cs="Times New Roman"/>
                <w:sz w:val="20"/>
                <w:szCs w:val="20"/>
              </w:rPr>
              <w:t>_____________</w:t>
            </w:r>
            <w:r w:rsidRPr="00A163C0">
              <w:rPr>
                <w:rFonts w:ascii="Book Antiqua" w:hAnsi="Book Antiqua" w:cs="Times New Roman"/>
                <w:sz w:val="20"/>
                <w:szCs w:val="20"/>
              </w:rPr>
              <w:t>_</w:t>
            </w:r>
            <w:r w:rsidR="00613603">
              <w:rPr>
                <w:rFonts w:ascii="Book Antiqua" w:hAnsi="Book Antiqua" w:cs="Times New Roman"/>
                <w:sz w:val="20"/>
                <w:szCs w:val="20"/>
              </w:rPr>
              <w:t>_</w:t>
            </w:r>
          </w:p>
          <w:p w14:paraId="2990738D" w14:textId="24722E8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sidR="00613603">
              <w:rPr>
                <w:rFonts w:ascii="Book Antiqua" w:hAnsi="Book Antiqua" w:cs="Times New Roman"/>
                <w:sz w:val="20"/>
                <w:szCs w:val="20"/>
              </w:rPr>
              <w:t>____________</w:t>
            </w:r>
          </w:p>
          <w:p w14:paraId="25ADB5B3" w14:textId="4B6EA90F" w:rsidR="00C86479" w:rsidRPr="00A163C0" w:rsidRDefault="00C86479" w:rsidP="00613603">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w:t>
            </w:r>
            <w:r w:rsidR="000361F1" w:rsidRPr="00A163C0">
              <w:rPr>
                <w:rFonts w:ascii="Book Antiqua" w:hAnsi="Book Antiqua" w:cs="Times New Roman"/>
                <w:sz w:val="20"/>
                <w:szCs w:val="20"/>
              </w:rPr>
              <w:t>_ Cittadinanza</w:t>
            </w:r>
            <w:r w:rsidRPr="00A163C0">
              <w:rPr>
                <w:rFonts w:ascii="Book Antiqua" w:hAnsi="Book Antiqua" w:cs="Times New Roman"/>
                <w:sz w:val="20"/>
                <w:szCs w:val="20"/>
              </w:rPr>
              <w:t>_</w:t>
            </w:r>
            <w:r w:rsidR="006B2176">
              <w:rPr>
                <w:rFonts w:ascii="Book Antiqua" w:hAnsi="Book Antiqua" w:cs="Times New Roman"/>
                <w:sz w:val="20"/>
                <w:szCs w:val="20"/>
              </w:rPr>
              <w:t>_________</w:t>
            </w:r>
            <w:r w:rsidRPr="00A163C0">
              <w:rPr>
                <w:rFonts w:ascii="Book Antiqua" w:hAnsi="Book Antiqua" w:cs="Times New Roman"/>
                <w:sz w:val="20"/>
                <w:szCs w:val="20"/>
              </w:rPr>
              <w:t>___________</w:t>
            </w:r>
          </w:p>
          <w:p w14:paraId="142066D3" w14:textId="6F588601"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 xml:space="preserve">Indirizzo di </w:t>
            </w:r>
            <w:r w:rsidR="000361F1" w:rsidRPr="00A163C0">
              <w:rPr>
                <w:rFonts w:ascii="Book Antiqua" w:hAnsi="Book Antiqua" w:cs="Times New Roman"/>
                <w:sz w:val="20"/>
                <w:szCs w:val="20"/>
              </w:rPr>
              <w:t>residenza _</w:t>
            </w:r>
            <w:r w:rsidRPr="00A163C0">
              <w:rPr>
                <w:rFonts w:ascii="Book Antiqua" w:hAnsi="Book Antiqua" w:cs="Times New Roman"/>
                <w:sz w:val="20"/>
                <w:szCs w:val="20"/>
              </w:rPr>
              <w:t>_____</w:t>
            </w:r>
            <w:r w:rsidR="006B2176">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A157B7A" w14:textId="3219C13C"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sidR="006B2176">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53376210" w14:textId="2116F1CA"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sidR="00417602">
              <w:rPr>
                <w:rFonts w:ascii="Book Antiqua" w:hAnsi="Book Antiqua" w:cs="Times New Roman"/>
                <w:sz w:val="20"/>
                <w:szCs w:val="20"/>
              </w:rPr>
              <w:t>__</w:t>
            </w:r>
            <w:r w:rsidRPr="00A163C0">
              <w:rPr>
                <w:rFonts w:ascii="Book Antiqua" w:hAnsi="Book Antiqua" w:cs="Times New Roman"/>
                <w:sz w:val="20"/>
                <w:szCs w:val="20"/>
              </w:rPr>
              <w:t>___</w:t>
            </w:r>
            <w:r w:rsidR="006B2176">
              <w:rPr>
                <w:rFonts w:ascii="Book Antiqua" w:hAnsi="Book Antiqua" w:cs="Times New Roman"/>
                <w:sz w:val="20"/>
                <w:szCs w:val="20"/>
              </w:rPr>
              <w:t>_________________________</w:t>
            </w:r>
            <w:r w:rsidRPr="00A163C0">
              <w:rPr>
                <w:rFonts w:ascii="Book Antiqua" w:hAnsi="Book Antiqua" w:cs="Times New Roman"/>
                <w:sz w:val="20"/>
                <w:szCs w:val="20"/>
              </w:rPr>
              <w:t xml:space="preserve">______ telefono __________________________ </w:t>
            </w:r>
          </w:p>
          <w:p w14:paraId="652ED474" w14:textId="0846A7CE"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sidR="00417602">
              <w:rPr>
                <w:rFonts w:ascii="Book Antiqua" w:hAnsi="Book Antiqua" w:cs="Times New Roman"/>
                <w:sz w:val="20"/>
                <w:szCs w:val="20"/>
              </w:rPr>
              <w:t>___</w:t>
            </w:r>
            <w:r w:rsidRPr="00A163C0">
              <w:rPr>
                <w:rFonts w:ascii="Book Antiqua" w:hAnsi="Book Antiqua" w:cs="Times New Roman"/>
                <w:sz w:val="20"/>
                <w:szCs w:val="20"/>
              </w:rPr>
              <w:t>____________</w:t>
            </w:r>
            <w:r w:rsidR="001F45DF">
              <w:rPr>
                <w:rFonts w:ascii="Book Antiqua" w:hAnsi="Book Antiqua" w:cs="Times New Roman"/>
                <w:sz w:val="20"/>
                <w:szCs w:val="20"/>
              </w:rPr>
              <w:t>____________________________________</w:t>
            </w:r>
            <w:r w:rsidRPr="00A163C0">
              <w:rPr>
                <w:rFonts w:ascii="Book Antiqua" w:hAnsi="Book Antiqua" w:cs="Times New Roman"/>
                <w:sz w:val="20"/>
                <w:szCs w:val="20"/>
              </w:rPr>
              <w:t>______________</w:t>
            </w:r>
          </w:p>
          <w:p w14:paraId="50995DE0" w14:textId="19A04003"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sidR="00417602">
              <w:rPr>
                <w:rFonts w:ascii="Book Antiqua" w:hAnsi="Book Antiqua" w:cs="Times New Roman"/>
                <w:sz w:val="20"/>
                <w:szCs w:val="20"/>
              </w:rPr>
              <w:t>__</w:t>
            </w:r>
            <w:r w:rsidRPr="00A163C0">
              <w:rPr>
                <w:rFonts w:ascii="Book Antiqua" w:hAnsi="Book Antiqua" w:cs="Times New Roman"/>
                <w:sz w:val="20"/>
                <w:szCs w:val="20"/>
              </w:rPr>
              <w:t>___________________________</w:t>
            </w:r>
            <w:r w:rsidR="005600C3">
              <w:rPr>
                <w:rFonts w:ascii="Book Antiqua" w:hAnsi="Book Antiqua" w:cs="Times New Roman"/>
                <w:sz w:val="20"/>
                <w:szCs w:val="20"/>
              </w:rPr>
              <w:t xml:space="preserve"> </w:t>
            </w:r>
            <w:r w:rsidRPr="00A163C0">
              <w:rPr>
                <w:rFonts w:ascii="Book Antiqua" w:hAnsi="Book Antiqua" w:cs="Times New Roman"/>
                <w:sz w:val="20"/>
                <w:szCs w:val="20"/>
              </w:rPr>
              <w:t>N°______________________________</w:t>
            </w:r>
          </w:p>
          <w:p w14:paraId="001DABD6" w14:textId="33C47314" w:rsidR="00C61846"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   il ___________________</w:t>
            </w:r>
          </w:p>
          <w:p w14:paraId="6A6AFDEF" w14:textId="127FA4C1" w:rsidR="001F45DF" w:rsidRPr="00A163C0" w:rsidRDefault="001F45DF" w:rsidP="00622C7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w:t>
            </w:r>
            <w:r w:rsidR="00594C9F">
              <w:rPr>
                <w:rFonts w:ascii="Book Antiqua" w:hAnsi="Book Antiqua" w:cs="Times New Roman"/>
                <w:sz w:val="20"/>
                <w:szCs w:val="20"/>
              </w:rPr>
              <w:t>za __________________________________________</w:t>
            </w:r>
            <w:r w:rsidR="00F42B58">
              <w:rPr>
                <w:rFonts w:ascii="Book Antiqua" w:hAnsi="Book Antiqua" w:cs="Times New Roman"/>
                <w:sz w:val="20"/>
                <w:szCs w:val="20"/>
              </w:rPr>
              <w:t>_______________________________________________</w:t>
            </w:r>
          </w:p>
        </w:tc>
      </w:tr>
      <w:tr w:rsidR="00214C89" w:rsidRPr="00A163C0" w14:paraId="48406EE4" w14:textId="77777777" w:rsidTr="00C61846">
        <w:tc>
          <w:tcPr>
            <w:tcW w:w="10456" w:type="dxa"/>
          </w:tcPr>
          <w:p w14:paraId="161E7857" w14:textId="5649D29F" w:rsidR="006E2643" w:rsidRPr="00402C5E" w:rsidRDefault="0014669C" w:rsidP="00622C78">
            <w:pPr>
              <w:autoSpaceDE w:val="0"/>
              <w:autoSpaceDN w:val="0"/>
              <w:adjustRightInd w:val="0"/>
              <w:spacing w:before="120" w:after="120"/>
              <w:jc w:val="both"/>
              <w:rPr>
                <w:rFonts w:ascii="Book Antiqua" w:hAnsi="Book Antiqua" w:cs="Times New Roman"/>
                <w:sz w:val="20"/>
                <w:szCs w:val="20"/>
                <w:highlight w:val="yellow"/>
              </w:rPr>
            </w:pPr>
            <w:r w:rsidRPr="00402C5E">
              <w:rPr>
                <w:rFonts w:ascii="Book Antiqua" w:hAnsi="Book Antiqua" w:cs="Times New Roman"/>
                <w:sz w:val="20"/>
                <w:szCs w:val="20"/>
                <w:highlight w:val="yellow"/>
              </w:rPr>
              <w:t xml:space="preserve">Il Cliente dichiara di effettuare l’operazione: </w:t>
            </w:r>
          </w:p>
          <w:p w14:paraId="225A28C8" w14:textId="46D5695B" w:rsidR="00EF6245" w:rsidRPr="00402C5E" w:rsidRDefault="00BE4079" w:rsidP="00622C78">
            <w:pPr>
              <w:autoSpaceDE w:val="0"/>
              <w:autoSpaceDN w:val="0"/>
              <w:adjustRightInd w:val="0"/>
              <w:spacing w:before="120" w:after="120"/>
              <w:jc w:val="both"/>
              <w:rPr>
                <w:rFonts w:ascii="Book Antiqua" w:hAnsi="Book Antiqua" w:cs="Times New Roman"/>
                <w:sz w:val="20"/>
                <w:szCs w:val="20"/>
                <w:highlight w:val="yellow"/>
              </w:rPr>
            </w:pPr>
            <w:r w:rsidRPr="00402C5E">
              <w:rPr>
                <w:rFonts w:ascii="Book Antiqua" w:hAnsi="Book Antiqua" w:cs="Times New Roman"/>
                <w:sz w:val="20"/>
                <w:szCs w:val="20"/>
                <w:highlight w:val="yellow"/>
              </w:rPr>
              <w:t xml:space="preserve"> </w:t>
            </w:r>
            <w:sdt>
              <w:sdtPr>
                <w:rPr>
                  <w:rFonts w:ascii="Book Antiqua" w:hAnsi="Book Antiqua" w:cs="Times New Roman"/>
                  <w:sz w:val="20"/>
                  <w:szCs w:val="20"/>
                  <w:highlight w:val="yellow"/>
                </w:rPr>
                <w:id w:val="-177283941"/>
                <w14:checkbox>
                  <w14:checked w14:val="0"/>
                  <w14:checkedState w14:val="2612" w14:font="MS Gothic"/>
                  <w14:uncheckedState w14:val="2610" w14:font="MS Gothic"/>
                </w14:checkbox>
              </w:sdtPr>
              <w:sdtContent>
                <w:r w:rsidRPr="00402C5E">
                  <w:rPr>
                    <w:rFonts w:ascii="MS Gothic" w:eastAsia="MS Gothic" w:hAnsi="MS Gothic" w:cs="Times New Roman" w:hint="eastAsia"/>
                    <w:sz w:val="20"/>
                    <w:szCs w:val="20"/>
                    <w:highlight w:val="yellow"/>
                  </w:rPr>
                  <w:t>☐</w:t>
                </w:r>
              </w:sdtContent>
            </w:sdt>
            <w:r w:rsidRPr="00402C5E">
              <w:rPr>
                <w:rFonts w:ascii="Book Antiqua" w:hAnsi="Book Antiqua" w:cs="Times New Roman"/>
                <w:sz w:val="20"/>
                <w:szCs w:val="20"/>
                <w:highlight w:val="yellow"/>
              </w:rPr>
              <w:t xml:space="preserve"> </w:t>
            </w:r>
            <w:r w:rsidR="0014669C" w:rsidRPr="00402C5E">
              <w:rPr>
                <w:rFonts w:ascii="Book Antiqua" w:hAnsi="Book Antiqua" w:cs="Times New Roman"/>
                <w:sz w:val="20"/>
                <w:szCs w:val="20"/>
                <w:highlight w:val="yellow"/>
              </w:rPr>
              <w:t>per conto proprio</w:t>
            </w:r>
          </w:p>
          <w:p w14:paraId="108E903F" w14:textId="29B7A9B3" w:rsidR="00214C89" w:rsidRPr="00A163C0" w:rsidRDefault="00BE4079" w:rsidP="00622C78">
            <w:pPr>
              <w:autoSpaceDE w:val="0"/>
              <w:autoSpaceDN w:val="0"/>
              <w:adjustRightInd w:val="0"/>
              <w:spacing w:before="120" w:after="120"/>
              <w:ind w:left="318" w:hanging="318"/>
              <w:jc w:val="both"/>
              <w:rPr>
                <w:rFonts w:ascii="Book Antiqua" w:hAnsi="Book Antiqua" w:cs="Times New Roman"/>
                <w:sz w:val="20"/>
                <w:szCs w:val="20"/>
              </w:rPr>
            </w:pPr>
            <w:r w:rsidRPr="00402C5E">
              <w:rPr>
                <w:rFonts w:ascii="Book Antiqua" w:hAnsi="Book Antiqua" w:cs="Times New Roman"/>
                <w:sz w:val="20"/>
                <w:szCs w:val="20"/>
                <w:highlight w:val="yellow"/>
              </w:rPr>
              <w:t xml:space="preserve"> </w:t>
            </w:r>
            <w:sdt>
              <w:sdtPr>
                <w:rPr>
                  <w:rFonts w:ascii="Book Antiqua" w:hAnsi="Book Antiqua" w:cs="Times New Roman"/>
                  <w:sz w:val="20"/>
                  <w:szCs w:val="20"/>
                  <w:highlight w:val="yellow"/>
                </w:rPr>
                <w:id w:val="1983955148"/>
                <w14:checkbox>
                  <w14:checked w14:val="0"/>
                  <w14:checkedState w14:val="2612" w14:font="MS Gothic"/>
                  <w14:uncheckedState w14:val="2610" w14:font="MS Gothic"/>
                </w14:checkbox>
              </w:sdtPr>
              <w:sdtContent>
                <w:r w:rsidR="000A6120" w:rsidRPr="00402C5E">
                  <w:rPr>
                    <w:rFonts w:ascii="MS Gothic" w:eastAsia="MS Gothic" w:hAnsi="MS Gothic" w:cs="Times New Roman" w:hint="eastAsia"/>
                    <w:sz w:val="20"/>
                    <w:szCs w:val="20"/>
                    <w:highlight w:val="yellow"/>
                  </w:rPr>
                  <w:t>☐</w:t>
                </w:r>
              </w:sdtContent>
            </w:sdt>
            <w:r w:rsidR="000A6120" w:rsidRPr="00402C5E">
              <w:rPr>
                <w:rFonts w:ascii="Book Antiqua" w:hAnsi="Book Antiqua" w:cs="Times New Roman"/>
                <w:sz w:val="20"/>
                <w:szCs w:val="20"/>
                <w:highlight w:val="yellow"/>
              </w:rPr>
              <w:t xml:space="preserve"> </w:t>
            </w:r>
            <w:r w:rsidR="0014669C" w:rsidRPr="00402C5E">
              <w:rPr>
                <w:rFonts w:ascii="Book Antiqua" w:hAnsi="Book Antiqua" w:cs="Times New Roman"/>
                <w:sz w:val="20"/>
                <w:szCs w:val="20"/>
                <w:highlight w:val="yellow"/>
              </w:rPr>
              <w:t xml:space="preserve">nell’interesse e per conto di </w:t>
            </w:r>
            <w:r w:rsidR="00A55FEB" w:rsidRPr="00402C5E">
              <w:rPr>
                <w:rFonts w:ascii="Book Antiqua" w:hAnsi="Book Antiqua" w:cs="Times New Roman"/>
                <w:sz w:val="20"/>
                <w:szCs w:val="20"/>
                <w:highlight w:val="yellow"/>
              </w:rPr>
              <w:t xml:space="preserve">terzi (“Titolari Effettivi” </w:t>
            </w:r>
            <w:r w:rsidR="00087A1F" w:rsidRPr="00402C5E">
              <w:rPr>
                <w:rFonts w:ascii="Book Antiqua" w:hAnsi="Book Antiqua" w:cs="Times New Roman"/>
                <w:sz w:val="20"/>
                <w:szCs w:val="20"/>
                <w:highlight w:val="yellow"/>
              </w:rPr>
              <w:t>–</w:t>
            </w:r>
            <w:r w:rsidR="00A55FEB" w:rsidRPr="00402C5E">
              <w:rPr>
                <w:rFonts w:ascii="Book Antiqua" w:hAnsi="Book Antiqua" w:cs="Times New Roman"/>
                <w:sz w:val="20"/>
                <w:szCs w:val="20"/>
                <w:highlight w:val="yellow"/>
              </w:rPr>
              <w:t xml:space="preserve"> </w:t>
            </w:r>
            <w:r w:rsidR="00087A1F" w:rsidRPr="00402C5E">
              <w:rPr>
                <w:rFonts w:ascii="Book Antiqua" w:hAnsi="Book Antiqua" w:cs="Times New Roman"/>
                <w:sz w:val="20"/>
                <w:szCs w:val="20"/>
                <w:highlight w:val="yellow"/>
              </w:rPr>
              <w:t xml:space="preserve">in questo caso compilare anche la </w:t>
            </w:r>
            <w:r w:rsidR="00087A1F" w:rsidRPr="00402C5E">
              <w:rPr>
                <w:rFonts w:ascii="Book Antiqua" w:hAnsi="Book Antiqua" w:cs="Times New Roman"/>
                <w:b/>
                <w:bCs/>
                <w:sz w:val="20"/>
                <w:szCs w:val="20"/>
                <w:highlight w:val="yellow"/>
              </w:rPr>
              <w:t>Sezione D</w:t>
            </w:r>
            <w:r w:rsidR="00087A1F" w:rsidRPr="00402C5E">
              <w:rPr>
                <w:rFonts w:ascii="Book Antiqua" w:hAnsi="Book Antiqua" w:cs="Times New Roman"/>
                <w:sz w:val="20"/>
                <w:szCs w:val="20"/>
                <w:highlight w:val="yellow"/>
              </w:rPr>
              <w:t>)</w:t>
            </w:r>
            <w:r w:rsidR="00F42B58" w:rsidRPr="00402C5E">
              <w:rPr>
                <w:rFonts w:ascii="Book Antiqua" w:hAnsi="Book Antiqua" w:cs="Arial"/>
                <w:sz w:val="20"/>
                <w:szCs w:val="20"/>
                <w:highlight w:val="yellow"/>
              </w:rPr>
              <w:t>.</w:t>
            </w:r>
          </w:p>
        </w:tc>
      </w:tr>
    </w:tbl>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7D0BD40F" w14:textId="77777777" w:rsidR="00402C5E" w:rsidRDefault="00402C5E" w:rsidP="00831644">
      <w:pPr>
        <w:autoSpaceDE w:val="0"/>
        <w:autoSpaceDN w:val="0"/>
        <w:adjustRightInd w:val="0"/>
        <w:spacing w:after="0" w:line="240" w:lineRule="auto"/>
        <w:jc w:val="both"/>
        <w:rPr>
          <w:rFonts w:ascii="Book Antiqua" w:hAnsi="Book Antiqua" w:cs="Arial"/>
          <w:sz w:val="20"/>
          <w:szCs w:val="20"/>
        </w:rPr>
      </w:pPr>
    </w:p>
    <w:p w14:paraId="4A38BF95" w14:textId="77777777" w:rsidR="00402C5E" w:rsidRDefault="00402C5E" w:rsidP="00831644">
      <w:pPr>
        <w:autoSpaceDE w:val="0"/>
        <w:autoSpaceDN w:val="0"/>
        <w:adjustRightInd w:val="0"/>
        <w:spacing w:after="0" w:line="240" w:lineRule="auto"/>
        <w:jc w:val="both"/>
        <w:rPr>
          <w:rFonts w:ascii="Book Antiqua" w:hAnsi="Book Antiqua" w:cs="Arial"/>
          <w:sz w:val="20"/>
          <w:szCs w:val="20"/>
        </w:rPr>
      </w:pPr>
    </w:p>
    <w:p w14:paraId="5D046295" w14:textId="77777777" w:rsidR="00402C5E" w:rsidRDefault="00402C5E"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02C5E" w:rsidRPr="00A163C0" w14:paraId="658C9963" w14:textId="77777777" w:rsidTr="006F24AA">
        <w:trPr>
          <w:trHeight w:val="397"/>
        </w:trPr>
        <w:tc>
          <w:tcPr>
            <w:tcW w:w="10456" w:type="dxa"/>
            <w:shd w:val="clear" w:color="auto" w:fill="92D050"/>
            <w:vAlign w:val="center"/>
          </w:tcPr>
          <w:p w14:paraId="74073D3F" w14:textId="34AFF3BD" w:rsidR="00402C5E" w:rsidRDefault="00402C5E" w:rsidP="006F24AA">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p w14:paraId="54C5888E" w14:textId="77777777" w:rsidR="00402C5E" w:rsidRPr="00951B06" w:rsidRDefault="00402C5E" w:rsidP="006F24AA">
            <w:pPr>
              <w:autoSpaceDE w:val="0"/>
              <w:autoSpaceDN w:val="0"/>
              <w:adjustRightInd w:val="0"/>
              <w:spacing w:before="120" w:after="120"/>
              <w:jc w:val="center"/>
              <w:rPr>
                <w:rFonts w:ascii="Book Antiqua" w:hAnsi="Book Antiqua" w:cs="Times New Roman"/>
                <w:i/>
                <w:iCs/>
                <w:sz w:val="20"/>
                <w:szCs w:val="20"/>
              </w:rPr>
            </w:pPr>
            <w:r w:rsidRPr="00951B06">
              <w:rPr>
                <w:rFonts w:ascii="Book Antiqua" w:hAnsi="Book Antiqua" w:cs="Times New Roman"/>
                <w:i/>
                <w:iCs/>
                <w:sz w:val="20"/>
                <w:szCs w:val="20"/>
              </w:rPr>
              <w:t xml:space="preserve">(compilare solo nel caso in cui </w:t>
            </w:r>
            <w:r>
              <w:rPr>
                <w:rFonts w:ascii="Book Antiqua" w:hAnsi="Book Antiqua" w:cs="Times New Roman"/>
                <w:i/>
                <w:iCs/>
                <w:sz w:val="20"/>
                <w:szCs w:val="20"/>
              </w:rPr>
              <w:t xml:space="preserve">vi siano più conduttori e/o ove </w:t>
            </w:r>
            <w:r w:rsidRPr="00951B06">
              <w:rPr>
                <w:rFonts w:ascii="Book Antiqua" w:hAnsi="Book Antiqua" w:cs="Times New Roman"/>
                <w:i/>
                <w:iCs/>
                <w:sz w:val="20"/>
                <w:szCs w:val="20"/>
              </w:rPr>
              <w:t xml:space="preserve">l’operazione venga effettuata per conto di terzi: </w:t>
            </w:r>
          </w:p>
          <w:p w14:paraId="3914945E" w14:textId="77777777" w:rsidR="00402C5E" w:rsidRPr="00A163C0" w:rsidRDefault="00402C5E" w:rsidP="006F24AA">
            <w:pPr>
              <w:autoSpaceDE w:val="0"/>
              <w:autoSpaceDN w:val="0"/>
              <w:adjustRightInd w:val="0"/>
              <w:spacing w:before="120" w:after="120"/>
              <w:jc w:val="center"/>
              <w:rPr>
                <w:rFonts w:ascii="Book Antiqua" w:hAnsi="Book Antiqua" w:cs="Times New Roman"/>
                <w:b/>
                <w:bCs/>
                <w:sz w:val="20"/>
                <w:szCs w:val="20"/>
              </w:rPr>
            </w:pPr>
            <w:r w:rsidRPr="00951B06">
              <w:rPr>
                <w:rFonts w:ascii="Book Antiqua" w:hAnsi="Book Antiqua" w:cs="Times New Roman"/>
                <w:i/>
                <w:iCs/>
                <w:sz w:val="20"/>
                <w:szCs w:val="20"/>
              </w:rPr>
              <w:t>es. procuratore, amministratore di sostegno, tutore, ecc.)</w:t>
            </w:r>
          </w:p>
        </w:tc>
      </w:tr>
      <w:tr w:rsidR="00402C5E" w:rsidRPr="00A163C0" w14:paraId="414DD055" w14:textId="77777777" w:rsidTr="006F24AA">
        <w:tc>
          <w:tcPr>
            <w:tcW w:w="10456" w:type="dxa"/>
            <w:shd w:val="clear" w:color="auto" w:fill="F2F2F2" w:themeFill="background1" w:themeFillShade="F2"/>
          </w:tcPr>
          <w:p w14:paraId="5DE5507E" w14:textId="77777777" w:rsidR="00402C5E" w:rsidRPr="003850AD" w:rsidRDefault="00402C5E" w:rsidP="006F24AA">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402C5E" w:rsidRPr="00A163C0" w14:paraId="6F35D780" w14:textId="77777777" w:rsidTr="006F24AA">
        <w:tc>
          <w:tcPr>
            <w:tcW w:w="10456" w:type="dxa"/>
          </w:tcPr>
          <w:p w14:paraId="613E2F8F"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29B36342"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61F39A70" w14:textId="77777777" w:rsidR="00402C5E" w:rsidRPr="00A163C0" w:rsidRDefault="00402C5E" w:rsidP="006F24AA">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5978B51E"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06C93876"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087C44E"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2382E271" w14:textId="77777777" w:rsidR="00402C5E" w:rsidRPr="001D6669" w:rsidRDefault="00402C5E" w:rsidP="006F24AA">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402C5E" w:rsidRPr="00A163C0" w14:paraId="31F326A9" w14:textId="77777777" w:rsidTr="006F24AA">
        <w:tc>
          <w:tcPr>
            <w:tcW w:w="10456" w:type="dxa"/>
            <w:shd w:val="clear" w:color="auto" w:fill="F2F2F2" w:themeFill="background1" w:themeFillShade="F2"/>
          </w:tcPr>
          <w:p w14:paraId="7F992A27" w14:textId="0C46D5E8" w:rsidR="00402C5E" w:rsidRPr="00E925C3" w:rsidRDefault="00402C5E" w:rsidP="006F24AA">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402C5E" w:rsidRPr="00A163C0" w14:paraId="08C865F1" w14:textId="77777777" w:rsidTr="006F24AA">
        <w:tc>
          <w:tcPr>
            <w:tcW w:w="10456" w:type="dxa"/>
          </w:tcPr>
          <w:p w14:paraId="581EEB0C"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352C1A67"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77FDC299" w14:textId="77777777" w:rsidR="00402C5E" w:rsidRPr="00A163C0" w:rsidRDefault="00402C5E" w:rsidP="006F24AA">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5D1F57F9"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67ED6FB"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1B0A27C3"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6FA42FBD" w14:textId="77777777" w:rsidR="00402C5E" w:rsidRPr="006C526A" w:rsidRDefault="00402C5E" w:rsidP="006F24AA">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402C5E" w:rsidRPr="00A163C0" w14:paraId="6D8A1A48" w14:textId="77777777" w:rsidTr="006F24AA">
        <w:tc>
          <w:tcPr>
            <w:tcW w:w="10456" w:type="dxa"/>
            <w:shd w:val="clear" w:color="auto" w:fill="F2F2F2" w:themeFill="background1" w:themeFillShade="F2"/>
          </w:tcPr>
          <w:p w14:paraId="0AFB80D5" w14:textId="1488EEB7" w:rsidR="00402C5E" w:rsidRPr="002D1A34" w:rsidRDefault="00402C5E" w:rsidP="006F24AA">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402C5E" w:rsidRPr="00A163C0" w14:paraId="4805F2A4" w14:textId="77777777" w:rsidTr="006F24AA">
        <w:tc>
          <w:tcPr>
            <w:tcW w:w="10456" w:type="dxa"/>
          </w:tcPr>
          <w:p w14:paraId="661F311E"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55AC3A91"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4B4FB161" w14:textId="77777777" w:rsidR="00402C5E" w:rsidRPr="00A163C0" w:rsidRDefault="00402C5E" w:rsidP="006F24AA">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4B54B4DF"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0BABB8AA"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55D80994"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5BF458F7" w14:textId="77777777" w:rsidR="00402C5E" w:rsidRDefault="00402C5E" w:rsidP="006F24AA">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402C5E" w:rsidRPr="00A163C0" w14:paraId="2529150E" w14:textId="77777777" w:rsidTr="00402C5E">
        <w:tc>
          <w:tcPr>
            <w:tcW w:w="10456" w:type="dxa"/>
            <w:shd w:val="clear" w:color="auto" w:fill="F2F2F2" w:themeFill="background1" w:themeFillShade="F2"/>
          </w:tcPr>
          <w:p w14:paraId="0CEE185B" w14:textId="77777777" w:rsidR="00402C5E" w:rsidRPr="00E925C3" w:rsidRDefault="00402C5E" w:rsidP="006F24AA">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402C5E" w:rsidRPr="00A163C0" w14:paraId="5D5398FE" w14:textId="77777777" w:rsidTr="00402C5E">
        <w:tc>
          <w:tcPr>
            <w:tcW w:w="10456" w:type="dxa"/>
          </w:tcPr>
          <w:p w14:paraId="34198431"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51F117ED"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92FCDEB" w14:textId="77777777" w:rsidR="00402C5E" w:rsidRPr="00A163C0" w:rsidRDefault="00402C5E" w:rsidP="006F24AA">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29FB7CA6" w14:textId="77777777" w:rsidR="00402C5E" w:rsidRPr="00A163C0"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2FE9C2B3"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5DF1110" w14:textId="77777777" w:rsidR="00402C5E" w:rsidRDefault="00402C5E" w:rsidP="006F24A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499E69F4" w14:textId="77777777" w:rsidR="00402C5E" w:rsidRPr="006C526A" w:rsidRDefault="00402C5E" w:rsidP="006F24AA">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21049943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2801504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0361F1" w:rsidRPr="00A163C0" w14:paraId="3C91F98D" w14:textId="77777777" w:rsidTr="00073463">
        <w:trPr>
          <w:trHeight w:val="397"/>
        </w:trPr>
        <w:tc>
          <w:tcPr>
            <w:tcW w:w="10456" w:type="dxa"/>
            <w:shd w:val="clear" w:color="auto" w:fill="92D050"/>
            <w:vAlign w:val="center"/>
          </w:tcPr>
          <w:p w14:paraId="3757C0F3" w14:textId="26F8E95F" w:rsidR="000361F1" w:rsidRPr="00A163C0" w:rsidRDefault="000361F1" w:rsidP="002D1A34">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sidR="00402C5E">
              <w:rPr>
                <w:rFonts w:ascii="Book Antiqua" w:hAnsi="Book Antiqua" w:cs="Times New Roman"/>
                <w:b/>
                <w:bCs/>
                <w:sz w:val="20"/>
                <w:szCs w:val="20"/>
              </w:rPr>
              <w:t>C</w:t>
            </w:r>
            <w:r w:rsidRPr="00A163C0">
              <w:rPr>
                <w:rFonts w:ascii="Book Antiqua" w:hAnsi="Book Antiqua" w:cs="Times New Roman"/>
                <w:b/>
                <w:bCs/>
                <w:sz w:val="20"/>
                <w:szCs w:val="20"/>
              </w:rPr>
              <w:t xml:space="preserve"> – </w:t>
            </w:r>
            <w:r w:rsidR="00A163C0">
              <w:rPr>
                <w:rFonts w:ascii="Book Antiqua" w:hAnsi="Book Antiqua" w:cs="Times New Roman"/>
                <w:b/>
                <w:bCs/>
                <w:sz w:val="20"/>
                <w:szCs w:val="20"/>
              </w:rPr>
              <w:t>INFORMAZIONI SU</w:t>
            </w:r>
            <w:r w:rsidRPr="00A163C0">
              <w:rPr>
                <w:rFonts w:ascii="Book Antiqua" w:hAnsi="Book Antiqua" w:cs="Times New Roman"/>
                <w:b/>
                <w:bCs/>
                <w:sz w:val="20"/>
                <w:szCs w:val="20"/>
              </w:rPr>
              <w:t>L CLIENTE</w:t>
            </w:r>
          </w:p>
        </w:tc>
      </w:tr>
      <w:tr w:rsidR="000361F1" w:rsidRPr="00A163C0" w14:paraId="1CFC2397" w14:textId="77777777" w:rsidTr="00D20EAB">
        <w:tc>
          <w:tcPr>
            <w:tcW w:w="10456" w:type="dxa"/>
          </w:tcPr>
          <w:p w14:paraId="33383780" w14:textId="2C9829A8" w:rsidR="00A163C0" w:rsidRDefault="00402C5E"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3850AD">
              <w:rPr>
                <w:rFonts w:ascii="Book Antiqua" w:hAnsi="Book Antiqua" w:cs="Arial"/>
                <w:b/>
                <w:bCs/>
                <w:sz w:val="20"/>
                <w:szCs w:val="20"/>
              </w:rPr>
              <w:t>1</w:t>
            </w:r>
            <w:r w:rsidR="007837B1">
              <w:rPr>
                <w:rFonts w:ascii="Book Antiqua" w:hAnsi="Book Antiqua" w:cs="Arial"/>
                <w:b/>
                <w:bCs/>
                <w:sz w:val="20"/>
                <w:szCs w:val="20"/>
              </w:rPr>
              <w:t xml:space="preserve"> -</w:t>
            </w:r>
            <w:r w:rsidR="003850AD">
              <w:rPr>
                <w:rFonts w:ascii="Book Antiqua" w:hAnsi="Book Antiqua" w:cs="Arial"/>
                <w:b/>
                <w:bCs/>
                <w:sz w:val="20"/>
                <w:szCs w:val="20"/>
              </w:rPr>
              <w:t xml:space="preserve"> </w:t>
            </w:r>
            <w:r w:rsidR="005600C3">
              <w:rPr>
                <w:rFonts w:ascii="Book Antiqua" w:hAnsi="Book Antiqua" w:cs="Arial"/>
                <w:b/>
                <w:bCs/>
                <w:sz w:val="20"/>
                <w:szCs w:val="20"/>
              </w:rPr>
              <w:t xml:space="preserve">ATTIVITA’ </w:t>
            </w:r>
            <w:r w:rsidR="003850AD" w:rsidRPr="003850AD">
              <w:rPr>
                <w:rFonts w:ascii="Book Antiqua" w:hAnsi="Book Antiqua" w:cs="Arial"/>
                <w:b/>
                <w:bCs/>
                <w:sz w:val="20"/>
                <w:szCs w:val="20"/>
              </w:rPr>
              <w:t>SVOLTA DAL CLIENTE</w:t>
            </w:r>
          </w:p>
          <w:p w14:paraId="02624AFC" w14:textId="618D85B4" w:rsidR="008C6E13"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425615635"/>
                <w14:checkbox>
                  <w14:checked w14:val="0"/>
                  <w14:checkedState w14:val="2612" w14:font="MS Gothic"/>
                  <w14:uncheckedState w14:val="2610" w14:font="MS Gothic"/>
                </w14:checkbox>
              </w:sdtPr>
              <w:sdtContent>
                <w:r w:rsidR="008C6E13">
                  <w:rPr>
                    <w:rFonts w:ascii="MS Gothic" w:eastAsia="MS Gothic" w:hAnsi="MS Gothic" w:cs="Times New Roman" w:hint="eastAsia"/>
                    <w:sz w:val="20"/>
                    <w:szCs w:val="20"/>
                  </w:rPr>
                  <w:t>☐</w:t>
                </w:r>
              </w:sdtContent>
            </w:sdt>
            <w:r w:rsidR="008C6E13">
              <w:rPr>
                <w:rFonts w:ascii="Book Antiqua" w:hAnsi="Book Antiqua" w:cs="Times New Roman"/>
                <w:sz w:val="20"/>
                <w:szCs w:val="20"/>
              </w:rPr>
              <w:t xml:space="preserve"> dipendente pubblico</w:t>
            </w:r>
            <w:r w:rsidR="00BC0675">
              <w:rPr>
                <w:rFonts w:ascii="Book Antiqua" w:hAnsi="Book Antiqua" w:cs="Times New Roman"/>
                <w:sz w:val="20"/>
                <w:szCs w:val="20"/>
              </w:rPr>
              <w:t xml:space="preserve"> </w:t>
            </w:r>
          </w:p>
          <w:p w14:paraId="0F45DF54" w14:textId="269FF52D"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20806362"/>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dipendente privato</w:t>
            </w:r>
          </w:p>
          <w:p w14:paraId="5299F932" w14:textId="6DF2024E"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23772165"/>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w:t>
            </w:r>
            <w:r w:rsidR="008D3B6F">
              <w:rPr>
                <w:rFonts w:ascii="Book Antiqua" w:hAnsi="Book Antiqua" w:cs="Times New Roman"/>
                <w:sz w:val="20"/>
                <w:szCs w:val="20"/>
              </w:rPr>
              <w:t>lavoratore autonomo</w:t>
            </w:r>
            <w:r w:rsidR="00136185">
              <w:rPr>
                <w:rFonts w:ascii="Book Antiqua" w:hAnsi="Book Antiqua" w:cs="Times New Roman"/>
                <w:sz w:val="20"/>
                <w:szCs w:val="20"/>
              </w:rPr>
              <w:t xml:space="preserve"> </w:t>
            </w:r>
          </w:p>
          <w:p w14:paraId="4832BDCD" w14:textId="784F588D"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388614661"/>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imprenditore</w:t>
            </w:r>
            <w:r w:rsidR="008C30C3">
              <w:rPr>
                <w:rFonts w:ascii="Book Antiqua" w:hAnsi="Book Antiqua" w:cs="Times New Roman"/>
                <w:sz w:val="20"/>
                <w:szCs w:val="20"/>
              </w:rPr>
              <w:t xml:space="preserve"> </w:t>
            </w:r>
          </w:p>
          <w:p w14:paraId="40CEAD3C" w14:textId="0BC6770F"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06663050"/>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pensionato/a</w:t>
            </w:r>
          </w:p>
          <w:p w14:paraId="797F2D68" w14:textId="095737D0"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208021127"/>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studente/a</w:t>
            </w:r>
          </w:p>
          <w:p w14:paraId="1114DB39" w14:textId="3A72B1B3" w:rsidR="002D5338"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54595938"/>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non occupato/a</w:t>
            </w:r>
          </w:p>
          <w:p w14:paraId="24C10C28" w14:textId="79715A0E" w:rsidR="000361F1" w:rsidRPr="003850AD" w:rsidRDefault="00000000" w:rsidP="002D1A34">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0779753"/>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altro</w:t>
            </w:r>
            <w:r w:rsidR="008C30C3">
              <w:rPr>
                <w:rFonts w:ascii="Book Antiqua" w:hAnsi="Book Antiqua" w:cs="Times New Roman"/>
                <w:sz w:val="20"/>
                <w:szCs w:val="20"/>
              </w:rPr>
              <w:t>: _______________________________________________</w:t>
            </w:r>
            <w:r w:rsidR="00846FB7">
              <w:rPr>
                <w:rFonts w:ascii="Book Antiqua" w:hAnsi="Book Antiqua" w:cs="Times New Roman"/>
                <w:sz w:val="20"/>
                <w:szCs w:val="20"/>
              </w:rPr>
              <w:t>____________</w:t>
            </w:r>
            <w:r w:rsidR="008C30C3">
              <w:rPr>
                <w:rFonts w:ascii="Book Antiqua" w:hAnsi="Book Antiqua" w:cs="Times New Roman"/>
                <w:sz w:val="20"/>
                <w:szCs w:val="20"/>
              </w:rPr>
              <w:t>_</w:t>
            </w:r>
          </w:p>
        </w:tc>
      </w:tr>
      <w:tr w:rsidR="00053AF2" w:rsidRPr="00A163C0" w14:paraId="73D30D62" w14:textId="77777777" w:rsidTr="00D20EAB">
        <w:tc>
          <w:tcPr>
            <w:tcW w:w="10456" w:type="dxa"/>
          </w:tcPr>
          <w:p w14:paraId="4EEE0445" w14:textId="08FC7119" w:rsidR="00B8519A" w:rsidRPr="002C14DC" w:rsidRDefault="00402C5E" w:rsidP="00B8519A">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053AF2">
              <w:rPr>
                <w:rFonts w:ascii="Book Antiqua" w:hAnsi="Book Antiqua" w:cs="Arial"/>
                <w:b/>
                <w:bCs/>
                <w:sz w:val="20"/>
                <w:szCs w:val="20"/>
              </w:rPr>
              <w:t xml:space="preserve">2 – SETTORE </w:t>
            </w:r>
            <w:r w:rsidR="009D34A0">
              <w:rPr>
                <w:rFonts w:ascii="Book Antiqua" w:hAnsi="Book Antiqua" w:cs="Arial"/>
                <w:b/>
                <w:bCs/>
                <w:sz w:val="20"/>
                <w:szCs w:val="20"/>
              </w:rPr>
              <w:t>DI ATTIVITA’</w:t>
            </w:r>
            <w:r w:rsidR="00053AF2">
              <w:rPr>
                <w:rFonts w:ascii="Book Antiqua" w:hAnsi="Book Antiqua" w:cs="Arial"/>
                <w:b/>
                <w:bCs/>
                <w:sz w:val="20"/>
                <w:szCs w:val="20"/>
              </w:rPr>
              <w:t xml:space="preserve"> </w:t>
            </w:r>
          </w:p>
          <w:p w14:paraId="64B41056" w14:textId="4BEF8267" w:rsidR="006041EB" w:rsidRDefault="00B8519A" w:rsidP="00B8519A">
            <w:pPr>
              <w:autoSpaceDE w:val="0"/>
              <w:autoSpaceDN w:val="0"/>
              <w:adjustRightInd w:val="0"/>
              <w:spacing w:before="120" w:after="120"/>
              <w:jc w:val="both"/>
              <w:rPr>
                <w:rFonts w:ascii="Book Antiqua" w:hAnsi="Book Antiqua" w:cs="Arial"/>
                <w:bCs/>
                <w:sz w:val="20"/>
                <w:szCs w:val="20"/>
              </w:rPr>
            </w:pPr>
            <w:r w:rsidRPr="00B8519A">
              <w:rPr>
                <w:rFonts w:ascii="Book Antiqua" w:hAnsi="Book Antiqua" w:cs="Arial"/>
                <w:bCs/>
                <w:sz w:val="20"/>
                <w:szCs w:val="20"/>
              </w:rPr>
              <w:t xml:space="preserve">Il Cliente </w:t>
            </w:r>
            <w:r w:rsidR="006041EB">
              <w:rPr>
                <w:rFonts w:ascii="Book Antiqua" w:hAnsi="Book Antiqua" w:cs="Arial"/>
                <w:bCs/>
                <w:sz w:val="20"/>
                <w:szCs w:val="20"/>
              </w:rPr>
              <w:t xml:space="preserve">dichiara di </w:t>
            </w:r>
            <w:r w:rsidRPr="00B8519A">
              <w:rPr>
                <w:rFonts w:ascii="Book Antiqua" w:hAnsi="Book Antiqua" w:cs="Arial"/>
                <w:bCs/>
                <w:sz w:val="20"/>
                <w:szCs w:val="20"/>
              </w:rPr>
              <w:t>opera</w:t>
            </w:r>
            <w:r w:rsidR="006041EB">
              <w:rPr>
                <w:rFonts w:ascii="Book Antiqua" w:hAnsi="Book Antiqua" w:cs="Arial"/>
                <w:bCs/>
                <w:sz w:val="20"/>
                <w:szCs w:val="20"/>
              </w:rPr>
              <w:t>re</w:t>
            </w:r>
            <w:r w:rsidRPr="00B8519A">
              <w:rPr>
                <w:rFonts w:ascii="Book Antiqua" w:hAnsi="Book Antiqua" w:cs="Arial"/>
                <w:bCs/>
                <w:sz w:val="20"/>
                <w:szCs w:val="20"/>
              </w:rPr>
              <w:t xml:space="preserve"> </w:t>
            </w:r>
            <w:r w:rsidR="00FB2CEB">
              <w:rPr>
                <w:rFonts w:ascii="Book Antiqua" w:hAnsi="Book Antiqua" w:cs="Arial"/>
                <w:bCs/>
                <w:sz w:val="20"/>
                <w:szCs w:val="20"/>
              </w:rPr>
              <w:t>nel</w:t>
            </w:r>
            <w:r w:rsidRPr="00B8519A">
              <w:rPr>
                <w:rFonts w:ascii="Book Antiqua" w:hAnsi="Book Antiqua" w:cs="Arial"/>
                <w:bCs/>
                <w:sz w:val="20"/>
                <w:szCs w:val="20"/>
              </w:rPr>
              <w:t xml:space="preserve"> seguent</w:t>
            </w:r>
            <w:r w:rsidR="00FB2CEB">
              <w:rPr>
                <w:rFonts w:ascii="Book Antiqua" w:hAnsi="Book Antiqua" w:cs="Arial"/>
                <w:bCs/>
                <w:sz w:val="20"/>
                <w:szCs w:val="20"/>
              </w:rPr>
              <w:t>e</w:t>
            </w:r>
            <w:r w:rsidRPr="00B8519A">
              <w:rPr>
                <w:rFonts w:ascii="Book Antiqua" w:hAnsi="Book Antiqua" w:cs="Arial"/>
                <w:bCs/>
                <w:sz w:val="20"/>
                <w:szCs w:val="20"/>
              </w:rPr>
              <w:t xml:space="preserve"> ambit</w:t>
            </w:r>
            <w:r w:rsidR="00FB2CEB">
              <w:rPr>
                <w:rFonts w:ascii="Book Antiqua" w:hAnsi="Book Antiqua" w:cs="Arial"/>
                <w:bCs/>
                <w:sz w:val="20"/>
                <w:szCs w:val="20"/>
              </w:rPr>
              <w:t>o</w:t>
            </w:r>
            <w:r w:rsidRPr="00B8519A">
              <w:rPr>
                <w:rFonts w:ascii="Book Antiqua" w:hAnsi="Book Antiqua" w:cs="Arial"/>
                <w:bCs/>
                <w:sz w:val="20"/>
                <w:szCs w:val="20"/>
              </w:rPr>
              <w:t xml:space="preserve">: </w:t>
            </w:r>
          </w:p>
          <w:p w14:paraId="1E8C4D2C"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388855"/>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appalti nelle costruzioni</w:t>
            </w:r>
          </w:p>
          <w:p w14:paraId="48ADF272"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31424374"/>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industria estrattiva</w:t>
            </w:r>
          </w:p>
          <w:p w14:paraId="0FB6A1A4" w14:textId="7D8C7B9A"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468668417"/>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commercio </w:t>
            </w:r>
            <w:r w:rsidR="00B8519A" w:rsidRPr="00B8519A">
              <w:rPr>
                <w:rFonts w:ascii="Book Antiqua" w:hAnsi="Book Antiqua" w:cs="Arial"/>
                <w:bCs/>
                <w:sz w:val="20"/>
                <w:szCs w:val="20"/>
              </w:rPr>
              <w:t>armi</w:t>
            </w:r>
          </w:p>
          <w:p w14:paraId="56338CE0"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5807433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energie rinnovabili</w:t>
            </w:r>
          </w:p>
          <w:p w14:paraId="507F0167" w14:textId="732D5276"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2705582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smaltimento </w:t>
            </w:r>
            <w:r w:rsidR="00B8519A" w:rsidRPr="00B8519A">
              <w:rPr>
                <w:rFonts w:ascii="Book Antiqua" w:hAnsi="Book Antiqua" w:cs="Arial"/>
                <w:bCs/>
                <w:sz w:val="20"/>
                <w:szCs w:val="20"/>
              </w:rPr>
              <w:t>rifiuti</w:t>
            </w:r>
          </w:p>
          <w:p w14:paraId="11192FD8"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2456141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immobiliare </w:t>
            </w:r>
          </w:p>
          <w:p w14:paraId="08BD6099"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47988834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 xml:space="preserve">sanità </w:t>
            </w:r>
          </w:p>
          <w:p w14:paraId="6870D27D" w14:textId="7777777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3335686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giochi e scommesse</w:t>
            </w:r>
          </w:p>
          <w:p w14:paraId="16517720" w14:textId="51C5D3C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66776549"/>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ristorazione</w:t>
            </w:r>
          </w:p>
          <w:p w14:paraId="7C7099D0" w14:textId="3A433DA0"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27741000"/>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sport professionistico</w:t>
            </w:r>
          </w:p>
          <w:p w14:paraId="2CFCA858" w14:textId="4BCF5B8E" w:rsidR="00053AF2" w:rsidRPr="001D6669" w:rsidRDefault="00000000" w:rsidP="00B8519A">
            <w:pPr>
              <w:autoSpaceDE w:val="0"/>
              <w:autoSpaceDN w:val="0"/>
              <w:adjustRightInd w:val="0"/>
              <w:spacing w:before="120" w:after="120"/>
              <w:jc w:val="both"/>
              <w:rPr>
                <w:rFonts w:ascii="Book Antiqua" w:hAnsi="Book Antiqua" w:cs="Arial"/>
                <w:sz w:val="20"/>
                <w:szCs w:val="20"/>
              </w:rPr>
            </w:pPr>
            <w:sdt>
              <w:sdtPr>
                <w:rPr>
                  <w:rFonts w:ascii="Book Antiqua" w:hAnsi="Book Antiqua" w:cs="Arial"/>
                  <w:bCs/>
                  <w:sz w:val="20"/>
                  <w:szCs w:val="20"/>
                </w:rPr>
                <w:id w:val="1575707664"/>
                <w14:checkbox>
                  <w14:checked w14:val="0"/>
                  <w14:checkedState w14:val="2612" w14:font="MS Gothic"/>
                  <w14:uncheckedState w14:val="2610" w14:font="MS Gothic"/>
                </w14:checkbox>
              </w:sdtPr>
              <w:sdtContent>
                <w:r w:rsidR="001D6669">
                  <w:rPr>
                    <w:rFonts w:ascii="MS Gothic" w:eastAsia="MS Gothic" w:hAnsi="MS Gothic" w:cs="Arial" w:hint="eastAsia"/>
                    <w:bCs/>
                    <w:sz w:val="20"/>
                    <w:szCs w:val="20"/>
                  </w:rPr>
                  <w:t>☐</w:t>
                </w:r>
              </w:sdtContent>
            </w:sdt>
            <w:r w:rsidR="001D6669">
              <w:rPr>
                <w:rFonts w:ascii="Book Antiqua" w:hAnsi="Book Antiqua" w:cs="Arial"/>
                <w:bCs/>
                <w:sz w:val="20"/>
                <w:szCs w:val="20"/>
              </w:rPr>
              <w:t xml:space="preserve"> altro: (</w:t>
            </w:r>
            <w:r w:rsidR="001D6669" w:rsidRPr="001D6669">
              <w:rPr>
                <w:rFonts w:ascii="Book Antiqua" w:hAnsi="Book Antiqua" w:cs="Arial"/>
                <w:bCs/>
                <w:i/>
                <w:iCs/>
                <w:sz w:val="20"/>
                <w:szCs w:val="20"/>
              </w:rPr>
              <w:t>specificare</w:t>
            </w:r>
            <w:r w:rsidR="001D6669">
              <w:rPr>
                <w:rFonts w:ascii="Book Antiqua" w:hAnsi="Book Antiqua" w:cs="Arial"/>
                <w:bCs/>
                <w:sz w:val="20"/>
                <w:szCs w:val="20"/>
              </w:rPr>
              <w:t>) _______________________________________________________________________</w:t>
            </w:r>
          </w:p>
        </w:tc>
      </w:tr>
      <w:tr w:rsidR="006904CD" w:rsidRPr="00A163C0" w14:paraId="70F1A063" w14:textId="77777777" w:rsidTr="00D20EAB">
        <w:tc>
          <w:tcPr>
            <w:tcW w:w="10456" w:type="dxa"/>
          </w:tcPr>
          <w:p w14:paraId="69CB076E" w14:textId="1FB1AB37" w:rsidR="006904CD" w:rsidRDefault="00402C5E"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1931B9">
              <w:rPr>
                <w:rFonts w:ascii="Book Antiqua" w:hAnsi="Book Antiqua" w:cs="Arial"/>
                <w:b/>
                <w:bCs/>
                <w:sz w:val="20"/>
                <w:szCs w:val="20"/>
              </w:rPr>
              <w:t>3</w:t>
            </w:r>
            <w:r w:rsidR="006904CD">
              <w:rPr>
                <w:rFonts w:ascii="Book Antiqua" w:hAnsi="Book Antiqua" w:cs="Arial"/>
                <w:b/>
                <w:bCs/>
                <w:sz w:val="20"/>
                <w:szCs w:val="20"/>
              </w:rPr>
              <w:t xml:space="preserve"> – FASCIA DI REDDITO </w:t>
            </w:r>
          </w:p>
          <w:p w14:paraId="254925FD" w14:textId="6A5FE502" w:rsidR="007D2B4D" w:rsidRDefault="00BD62A1" w:rsidP="002D1A34">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Il C</w:t>
            </w:r>
            <w:r w:rsidR="00860004" w:rsidRPr="00860004">
              <w:rPr>
                <w:rFonts w:ascii="Book Antiqua" w:hAnsi="Book Antiqua" w:cs="Arial"/>
                <w:sz w:val="20"/>
                <w:szCs w:val="20"/>
              </w:rPr>
              <w:t>liente dichiara di avere un reddito</w:t>
            </w:r>
            <w:r w:rsidR="006F7304">
              <w:rPr>
                <w:rFonts w:ascii="Book Antiqua" w:hAnsi="Book Antiqua" w:cs="Arial"/>
                <w:sz w:val="20"/>
                <w:szCs w:val="20"/>
              </w:rPr>
              <w:t xml:space="preserve"> lordo annuo</w:t>
            </w:r>
            <w:r w:rsidR="00D67E2A">
              <w:rPr>
                <w:rFonts w:ascii="Book Antiqua" w:hAnsi="Book Antiqua" w:cs="Arial"/>
                <w:sz w:val="20"/>
                <w:szCs w:val="20"/>
              </w:rPr>
              <w:t xml:space="preserve">: </w:t>
            </w:r>
            <w:r w:rsidR="00860004">
              <w:rPr>
                <w:rFonts w:ascii="Book Antiqua" w:hAnsi="Book Antiqua" w:cs="Arial"/>
                <w:sz w:val="20"/>
                <w:szCs w:val="20"/>
              </w:rPr>
              <w:t xml:space="preserve"> </w:t>
            </w:r>
          </w:p>
          <w:p w14:paraId="0DA0E0C1" w14:textId="225820EB" w:rsidR="008D00A0"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9079448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sino a € 36.000</w:t>
            </w:r>
            <w:r w:rsidR="00336856">
              <w:rPr>
                <w:rFonts w:ascii="Book Antiqua" w:hAnsi="Book Antiqua" w:cs="Times New Roman"/>
                <w:sz w:val="20"/>
                <w:szCs w:val="20"/>
              </w:rPr>
              <w:t xml:space="preserve"> </w:t>
            </w:r>
          </w:p>
          <w:p w14:paraId="011A052E" w14:textId="211D157F" w:rsidR="007D2B4D"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995479324"/>
                <w14:checkbox>
                  <w14:checked w14:val="0"/>
                  <w14:checkedState w14:val="2612" w14:font="MS Gothic"/>
                  <w14:uncheckedState w14:val="2610" w14:font="MS Gothic"/>
                </w14:checkbox>
              </w:sdtPr>
              <w:sdtContent>
                <w:r w:rsidR="00336856">
                  <w:rPr>
                    <w:rFonts w:ascii="MS Gothic" w:eastAsia="MS Gothic" w:hAnsi="MS Gothic" w:cs="Times New Roman" w:hint="eastAsia"/>
                    <w:sz w:val="20"/>
                    <w:szCs w:val="20"/>
                  </w:rPr>
                  <w:t>☐</w:t>
                </w:r>
              </w:sdtContent>
            </w:sdt>
            <w:r w:rsidR="00336856">
              <w:rPr>
                <w:rFonts w:ascii="Book Antiqua" w:hAnsi="Book Antiqua" w:cs="Times New Roman"/>
                <w:sz w:val="20"/>
                <w:szCs w:val="20"/>
              </w:rPr>
              <w:t xml:space="preserve"> </w:t>
            </w:r>
            <w:r w:rsidR="00336856" w:rsidRPr="00A163C0">
              <w:rPr>
                <w:rFonts w:ascii="Book Antiqua" w:hAnsi="Book Antiqua" w:cs="Arial"/>
                <w:bCs/>
                <w:sz w:val="20"/>
                <w:szCs w:val="20"/>
              </w:rPr>
              <w:t xml:space="preserve">da € </w:t>
            </w:r>
            <w:r w:rsidR="007D2B4D">
              <w:rPr>
                <w:rFonts w:ascii="Book Antiqua" w:hAnsi="Book Antiqua" w:cs="Arial"/>
                <w:bCs/>
                <w:sz w:val="20"/>
                <w:szCs w:val="20"/>
              </w:rPr>
              <w:t>3</w:t>
            </w:r>
            <w:r w:rsidR="00336856" w:rsidRPr="00A163C0">
              <w:rPr>
                <w:rFonts w:ascii="Book Antiqua" w:hAnsi="Book Antiqua" w:cs="Arial"/>
                <w:bCs/>
                <w:sz w:val="20"/>
                <w:szCs w:val="20"/>
              </w:rPr>
              <w:t xml:space="preserve">6.001 ad € </w:t>
            </w:r>
            <w:r w:rsidR="007D2B4D">
              <w:rPr>
                <w:rFonts w:ascii="Book Antiqua" w:hAnsi="Book Antiqua" w:cs="Arial"/>
                <w:bCs/>
                <w:sz w:val="20"/>
                <w:szCs w:val="20"/>
              </w:rPr>
              <w:t>6</w:t>
            </w:r>
            <w:r w:rsidR="00336856" w:rsidRPr="00A163C0">
              <w:rPr>
                <w:rFonts w:ascii="Book Antiqua" w:hAnsi="Book Antiqua" w:cs="Arial"/>
                <w:bCs/>
                <w:sz w:val="20"/>
                <w:szCs w:val="20"/>
              </w:rPr>
              <w:t>0.000</w:t>
            </w:r>
            <w:r w:rsidR="00336856">
              <w:rPr>
                <w:rFonts w:ascii="Book Antiqua" w:hAnsi="Book Antiqua" w:cs="Arial"/>
                <w:bCs/>
                <w:sz w:val="20"/>
                <w:szCs w:val="20"/>
              </w:rPr>
              <w:t xml:space="preserve">    </w:t>
            </w:r>
            <w:r w:rsidR="00D67E2A">
              <w:rPr>
                <w:rFonts w:ascii="Book Antiqua" w:hAnsi="Book Antiqua" w:cs="Times New Roman"/>
                <w:sz w:val="20"/>
                <w:szCs w:val="20"/>
              </w:rPr>
              <w:t xml:space="preserve">    </w:t>
            </w:r>
          </w:p>
          <w:p w14:paraId="5147A7BD" w14:textId="77777777" w:rsidR="008D00A0"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50564352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09010C">
              <w:rPr>
                <w:rFonts w:ascii="Book Antiqua" w:hAnsi="Book Antiqua" w:cs="Times New Roman"/>
                <w:sz w:val="20"/>
                <w:szCs w:val="20"/>
              </w:rPr>
              <w:t xml:space="preserve"> </w:t>
            </w:r>
            <w:r w:rsidR="0009010C" w:rsidRPr="00A163C0">
              <w:rPr>
                <w:rFonts w:ascii="Book Antiqua" w:hAnsi="Book Antiqua" w:cs="Arial"/>
                <w:bCs/>
                <w:sz w:val="20"/>
                <w:szCs w:val="20"/>
              </w:rPr>
              <w:t>da € 60.001 ad € 120.000</w:t>
            </w:r>
            <w:r w:rsidR="00D67E2A">
              <w:rPr>
                <w:rFonts w:ascii="Book Antiqua" w:hAnsi="Book Antiqua" w:cs="Arial"/>
                <w:bCs/>
                <w:sz w:val="20"/>
                <w:szCs w:val="20"/>
              </w:rPr>
              <w:t xml:space="preserve">  </w:t>
            </w:r>
          </w:p>
          <w:p w14:paraId="43C8299F" w14:textId="29F39D81" w:rsidR="006904CD" w:rsidRPr="00E925C3"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1331210383"/>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w:t>
            </w:r>
            <w:r w:rsidR="0009010C" w:rsidRPr="00A163C0">
              <w:rPr>
                <w:rFonts w:ascii="Book Antiqua" w:hAnsi="Book Antiqua" w:cs="Arial"/>
                <w:bCs/>
                <w:sz w:val="20"/>
                <w:szCs w:val="20"/>
              </w:rPr>
              <w:t>oltre € 120.000</w:t>
            </w:r>
          </w:p>
        </w:tc>
      </w:tr>
      <w:tr w:rsidR="008C4D5B" w:rsidRPr="00A163C0" w14:paraId="68D82FBB" w14:textId="77777777" w:rsidTr="00D20EAB">
        <w:tc>
          <w:tcPr>
            <w:tcW w:w="10456" w:type="dxa"/>
          </w:tcPr>
          <w:p w14:paraId="18E8EA78" w14:textId="165B85F7" w:rsidR="008C4D5B" w:rsidRDefault="007E2F7C"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8C4D5B">
              <w:rPr>
                <w:rFonts w:ascii="Book Antiqua" w:hAnsi="Book Antiqua" w:cs="Arial"/>
                <w:b/>
                <w:bCs/>
                <w:sz w:val="20"/>
                <w:szCs w:val="20"/>
              </w:rPr>
              <w:t>4 – PERSONA ESPOSTA POLITICAMENTE (PEP)</w:t>
            </w:r>
          </w:p>
          <w:p w14:paraId="616E8B05" w14:textId="5D8E0F8A" w:rsidR="008C4D5B" w:rsidRPr="006C526A" w:rsidRDefault="008C4D5B" w:rsidP="006C526A">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 xml:space="preserve">Il Cliente </w:t>
            </w:r>
            <w:r w:rsidR="006C1C1F">
              <w:rPr>
                <w:rFonts w:ascii="Book Antiqua" w:hAnsi="Book Antiqua" w:cs="Arial"/>
                <w:sz w:val="20"/>
                <w:szCs w:val="20"/>
              </w:rPr>
              <w:t>è</w:t>
            </w:r>
            <w:r w:rsidR="00802345" w:rsidRPr="00A163C0">
              <w:rPr>
                <w:rFonts w:ascii="Book Antiqua" w:hAnsi="Book Antiqua" w:cs="Arial"/>
                <w:sz w:val="20"/>
                <w:szCs w:val="20"/>
              </w:rPr>
              <w:t xml:space="preserve"> Persona</w:t>
            </w:r>
            <w:r w:rsidR="00707D9E" w:rsidRPr="00A163C0">
              <w:rPr>
                <w:rFonts w:ascii="Book Antiqua" w:hAnsi="Book Antiqua" w:cs="Arial"/>
                <w:sz w:val="20"/>
                <w:szCs w:val="20"/>
              </w:rPr>
              <w:t xml:space="preserve"> Esposta Politicamente (PEP)</w:t>
            </w:r>
            <w:r w:rsidR="00C45327">
              <w:rPr>
                <w:rStyle w:val="Rimandonotaapidipagina"/>
                <w:rFonts w:ascii="Book Antiqua" w:hAnsi="Book Antiqua" w:cs="Arial"/>
                <w:b/>
                <w:bCs/>
                <w:sz w:val="20"/>
                <w:szCs w:val="20"/>
              </w:rPr>
              <w:t xml:space="preserve"> </w:t>
            </w:r>
            <w:r w:rsidR="00C45327">
              <w:rPr>
                <w:rStyle w:val="Rimandonotaapidipagina"/>
                <w:rFonts w:ascii="Book Antiqua" w:hAnsi="Book Antiqua" w:cs="Arial"/>
                <w:b/>
                <w:bCs/>
                <w:sz w:val="20"/>
                <w:szCs w:val="20"/>
              </w:rPr>
              <w:footnoteReference w:id="2"/>
            </w:r>
            <w:r w:rsidR="00846FB7">
              <w:rPr>
                <w:rFonts w:ascii="Book Antiqua" w:hAnsi="Book Antiqua" w:cs="Arial"/>
                <w:sz w:val="20"/>
                <w:szCs w:val="20"/>
              </w:rPr>
              <w:t>?</w:t>
            </w:r>
            <w:r w:rsidR="006C1C1F">
              <w:rPr>
                <w:rFonts w:ascii="Book Antiqua" w:hAnsi="Book Antiqua" w:cs="Arial"/>
                <w:sz w:val="20"/>
                <w:szCs w:val="20"/>
              </w:rPr>
              <w:t xml:space="preserve"> </w:t>
            </w:r>
            <w:sdt>
              <w:sdtPr>
                <w:rPr>
                  <w:rFonts w:ascii="Book Antiqua" w:hAnsi="Book Antiqua" w:cs="Arial"/>
                  <w:sz w:val="20"/>
                  <w:szCs w:val="20"/>
                </w:rPr>
                <w:id w:val="1582093656"/>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NO </w:t>
            </w:r>
            <w:sdt>
              <w:sdtPr>
                <w:rPr>
                  <w:rFonts w:ascii="Book Antiqua" w:hAnsi="Book Antiqua" w:cs="Arial"/>
                  <w:sz w:val="20"/>
                  <w:szCs w:val="20"/>
                </w:rPr>
                <w:id w:val="126673614"/>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w:t>
            </w:r>
            <w:r w:rsidR="0074051D" w:rsidRPr="00FB18F3">
              <w:rPr>
                <w:rFonts w:ascii="Book Antiqua" w:hAnsi="Book Antiqua" w:cs="Arial"/>
                <w:sz w:val="20"/>
                <w:szCs w:val="20"/>
              </w:rPr>
              <w:t>S</w:t>
            </w:r>
            <w:r w:rsidR="0074051D">
              <w:rPr>
                <w:rFonts w:ascii="Book Antiqua" w:hAnsi="Book Antiqua" w:cs="Arial"/>
                <w:sz w:val="20"/>
                <w:szCs w:val="20"/>
              </w:rPr>
              <w:t>Ì</w:t>
            </w:r>
            <w:r w:rsidR="006C1C1F">
              <w:rPr>
                <w:rFonts w:ascii="Book Antiqua" w:hAnsi="Book Antiqua" w:cs="Arial"/>
                <w:sz w:val="20"/>
                <w:szCs w:val="20"/>
              </w:rPr>
              <w:t xml:space="preserve"> </w:t>
            </w:r>
          </w:p>
        </w:tc>
      </w:tr>
      <w:tr w:rsidR="00D25DBF" w:rsidRPr="00A163C0" w14:paraId="4640E9C2" w14:textId="77777777" w:rsidTr="00D20EAB">
        <w:tc>
          <w:tcPr>
            <w:tcW w:w="10456" w:type="dxa"/>
          </w:tcPr>
          <w:p w14:paraId="210FAE2E" w14:textId="362FB860" w:rsidR="00D25DBF" w:rsidRPr="00127E19" w:rsidRDefault="007E2F7C"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D25DBF" w:rsidRPr="00127E19">
              <w:rPr>
                <w:rFonts w:ascii="Book Antiqua" w:hAnsi="Book Antiqua" w:cs="Arial"/>
                <w:b/>
                <w:bCs/>
                <w:sz w:val="20"/>
                <w:szCs w:val="20"/>
              </w:rPr>
              <w:t xml:space="preserve">5 – PROVVEDIMENTI </w:t>
            </w:r>
            <w:r w:rsidR="00512174" w:rsidRPr="00127E19">
              <w:rPr>
                <w:rFonts w:ascii="Book Antiqua" w:hAnsi="Book Antiqua" w:cs="Arial"/>
                <w:b/>
                <w:bCs/>
                <w:sz w:val="20"/>
                <w:szCs w:val="20"/>
              </w:rPr>
              <w:t>DISPOSTI DALL’AUTORIT</w:t>
            </w:r>
            <w:r w:rsidR="001A25C7" w:rsidRPr="00127E19">
              <w:rPr>
                <w:rFonts w:ascii="Book Antiqua" w:hAnsi="Book Antiqua" w:cs="Arial"/>
                <w:b/>
                <w:bCs/>
                <w:sz w:val="20"/>
                <w:szCs w:val="20"/>
              </w:rPr>
              <w:t>A’</w:t>
            </w:r>
            <w:r w:rsidR="00512174" w:rsidRPr="00127E19">
              <w:rPr>
                <w:rFonts w:ascii="Book Antiqua" w:hAnsi="Book Antiqua" w:cs="Arial"/>
                <w:b/>
                <w:bCs/>
                <w:sz w:val="20"/>
                <w:szCs w:val="20"/>
              </w:rPr>
              <w:t xml:space="preserve"> GIUDIZIARIA</w:t>
            </w:r>
            <w:r w:rsidR="00D25DBF" w:rsidRPr="00127E19">
              <w:rPr>
                <w:rFonts w:ascii="Book Antiqua" w:hAnsi="Book Antiqua" w:cs="Arial"/>
                <w:b/>
                <w:bCs/>
                <w:sz w:val="20"/>
                <w:szCs w:val="20"/>
              </w:rPr>
              <w:t xml:space="preserve"> </w:t>
            </w:r>
          </w:p>
          <w:p w14:paraId="7C0CA88F" w14:textId="2E6028AF" w:rsidR="00836757" w:rsidRPr="00127E19" w:rsidRDefault="00F05A15" w:rsidP="002D1A34">
            <w:pPr>
              <w:autoSpaceDE w:val="0"/>
              <w:autoSpaceDN w:val="0"/>
              <w:adjustRightInd w:val="0"/>
              <w:spacing w:before="120" w:after="120"/>
              <w:jc w:val="both"/>
              <w:rPr>
                <w:rFonts w:ascii="Book Antiqua" w:hAnsi="Book Antiqua" w:cs="Arial"/>
                <w:sz w:val="20"/>
                <w:szCs w:val="20"/>
              </w:rPr>
            </w:pPr>
            <w:r w:rsidRPr="00127E19">
              <w:rPr>
                <w:rFonts w:ascii="Book Antiqua" w:hAnsi="Book Antiqua" w:cs="Arial"/>
                <w:sz w:val="20"/>
                <w:szCs w:val="20"/>
              </w:rPr>
              <w:t>Il Cliente h</w:t>
            </w:r>
            <w:r w:rsidR="00067169" w:rsidRPr="00127E19">
              <w:rPr>
                <w:rFonts w:ascii="Book Antiqua" w:hAnsi="Book Antiqua" w:cs="Arial"/>
                <w:sz w:val="20"/>
                <w:szCs w:val="20"/>
              </w:rPr>
              <w:t xml:space="preserve">a a suo carico provvedimenti </w:t>
            </w:r>
            <w:r w:rsidR="00C60A15" w:rsidRPr="00127E19">
              <w:rPr>
                <w:rFonts w:ascii="Book Antiqua" w:hAnsi="Book Antiqua" w:cs="Arial"/>
                <w:sz w:val="20"/>
                <w:szCs w:val="20"/>
              </w:rPr>
              <w:t>giudiziari?</w:t>
            </w:r>
            <w:r w:rsidR="00067169" w:rsidRPr="00127E19">
              <w:rPr>
                <w:rFonts w:ascii="Book Antiqua" w:hAnsi="Book Antiqua" w:cs="Arial"/>
                <w:sz w:val="20"/>
                <w:szCs w:val="20"/>
              </w:rPr>
              <w:t xml:space="preserve"> </w:t>
            </w:r>
            <w:sdt>
              <w:sdtPr>
                <w:rPr>
                  <w:rFonts w:ascii="Book Antiqua" w:hAnsi="Book Antiqua" w:cs="Arial"/>
                  <w:sz w:val="20"/>
                  <w:szCs w:val="20"/>
                </w:rPr>
                <w:id w:val="2080863162"/>
                <w14:checkbox>
                  <w14:checked w14:val="0"/>
                  <w14:checkedState w14:val="2612" w14:font="MS Gothic"/>
                  <w14:uncheckedState w14:val="2610" w14:font="MS Gothic"/>
                </w14:checkbox>
              </w:sdtPr>
              <w:sdtContent>
                <w:r w:rsidR="00C86439" w:rsidRPr="00127E19">
                  <w:rPr>
                    <w:rFonts w:ascii="MS Gothic" w:eastAsia="MS Gothic" w:hAnsi="MS Gothic" w:cs="Arial" w:hint="eastAsia"/>
                    <w:sz w:val="20"/>
                    <w:szCs w:val="20"/>
                  </w:rPr>
                  <w:t>☐</w:t>
                </w:r>
              </w:sdtContent>
            </w:sdt>
            <w:r w:rsidR="00484311" w:rsidRPr="00127E19">
              <w:rPr>
                <w:rFonts w:ascii="Book Antiqua" w:hAnsi="Book Antiqua" w:cs="Arial"/>
                <w:sz w:val="20"/>
                <w:szCs w:val="20"/>
              </w:rPr>
              <w:t xml:space="preserve"> </w:t>
            </w:r>
            <w:r w:rsidR="00512174" w:rsidRPr="00127E19">
              <w:rPr>
                <w:rFonts w:ascii="Book Antiqua" w:hAnsi="Book Antiqua" w:cs="Arial"/>
                <w:sz w:val="20"/>
                <w:szCs w:val="20"/>
              </w:rPr>
              <w:t>NO</w:t>
            </w:r>
            <w:r w:rsidR="00485331" w:rsidRPr="00127E19">
              <w:rPr>
                <w:rFonts w:ascii="Book Antiqua" w:hAnsi="Book Antiqua" w:cs="Arial"/>
                <w:sz w:val="20"/>
                <w:szCs w:val="20"/>
              </w:rPr>
              <w:t xml:space="preserve"> </w:t>
            </w:r>
            <w:sdt>
              <w:sdtPr>
                <w:rPr>
                  <w:rFonts w:ascii="Book Antiqua" w:hAnsi="Book Antiqua" w:cs="Arial"/>
                  <w:sz w:val="20"/>
                  <w:szCs w:val="20"/>
                </w:rPr>
                <w:id w:val="37088558"/>
                <w14:checkbox>
                  <w14:checked w14:val="0"/>
                  <w14:checkedState w14:val="2612" w14:font="MS Gothic"/>
                  <w14:uncheckedState w14:val="2610" w14:font="MS Gothic"/>
                </w14:checkbox>
              </w:sdtPr>
              <w:sdtContent>
                <w:r w:rsidR="00C86439" w:rsidRPr="00127E19">
                  <w:rPr>
                    <w:rFonts w:ascii="MS Gothic" w:eastAsia="MS Gothic" w:hAnsi="MS Gothic" w:cs="Arial" w:hint="eastAsia"/>
                    <w:sz w:val="20"/>
                    <w:szCs w:val="20"/>
                  </w:rPr>
                  <w:t>☐</w:t>
                </w:r>
              </w:sdtContent>
            </w:sdt>
            <w:r w:rsidR="00836757" w:rsidRPr="00127E19">
              <w:rPr>
                <w:rFonts w:ascii="Book Antiqua" w:hAnsi="Book Antiqua" w:cs="Arial"/>
                <w:sz w:val="20"/>
                <w:szCs w:val="20"/>
              </w:rPr>
              <w:t xml:space="preserve"> </w:t>
            </w:r>
            <w:r w:rsidR="0074051D" w:rsidRPr="00127E19">
              <w:rPr>
                <w:rFonts w:ascii="Book Antiqua" w:hAnsi="Book Antiqua" w:cs="Arial"/>
                <w:sz w:val="20"/>
                <w:szCs w:val="20"/>
              </w:rPr>
              <w:t>SÌ</w:t>
            </w:r>
            <w:r w:rsidR="00485331" w:rsidRPr="00127E19">
              <w:rPr>
                <w:rFonts w:ascii="Book Antiqua" w:hAnsi="Book Antiqua" w:cs="Arial"/>
                <w:sz w:val="20"/>
                <w:szCs w:val="20"/>
              </w:rPr>
              <w:t xml:space="preserve"> </w:t>
            </w:r>
          </w:p>
          <w:p w14:paraId="2CE77359" w14:textId="4149A919" w:rsidR="00485331" w:rsidRPr="002D1A34" w:rsidRDefault="00485331" w:rsidP="002D1A34">
            <w:pPr>
              <w:autoSpaceDE w:val="0"/>
              <w:autoSpaceDN w:val="0"/>
              <w:adjustRightInd w:val="0"/>
              <w:spacing w:before="120" w:after="120"/>
              <w:jc w:val="both"/>
              <w:rPr>
                <w:rFonts w:ascii="Book Antiqua" w:hAnsi="Book Antiqua" w:cs="Arial"/>
                <w:sz w:val="20"/>
                <w:szCs w:val="20"/>
              </w:rPr>
            </w:pPr>
            <w:r w:rsidRPr="00127E19">
              <w:rPr>
                <w:rFonts w:ascii="Book Antiqua" w:hAnsi="Book Antiqua" w:cs="Arial"/>
                <w:sz w:val="20"/>
                <w:szCs w:val="20"/>
              </w:rPr>
              <w:t>Se sì, precisare qual</w:t>
            </w:r>
            <w:r w:rsidR="00F05A15" w:rsidRPr="00127E19">
              <w:rPr>
                <w:rFonts w:ascii="Book Antiqua" w:hAnsi="Book Antiqua" w:cs="Arial"/>
                <w:sz w:val="20"/>
                <w:szCs w:val="20"/>
              </w:rPr>
              <w:t>i</w:t>
            </w:r>
            <w:r w:rsidR="002D1A34" w:rsidRPr="00127E19">
              <w:rPr>
                <w:rFonts w:ascii="Book Antiqua" w:hAnsi="Book Antiqua" w:cs="Arial"/>
                <w:sz w:val="20"/>
                <w:szCs w:val="20"/>
              </w:rPr>
              <w:t>: _____________________________________________________</w:t>
            </w:r>
          </w:p>
        </w:tc>
      </w:tr>
      <w:tr w:rsidR="00073463" w:rsidRPr="00A163C0" w14:paraId="2F99459C" w14:textId="77777777" w:rsidTr="005D7806">
        <w:trPr>
          <w:trHeight w:val="397"/>
        </w:trPr>
        <w:tc>
          <w:tcPr>
            <w:tcW w:w="10456" w:type="dxa"/>
            <w:shd w:val="clear" w:color="auto" w:fill="92D050"/>
          </w:tcPr>
          <w:p w14:paraId="794D8FF9" w14:textId="6630DDB9"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sidR="004D5B95">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C50DB8" w:rsidRPr="00A163C0" w14:paraId="43C8D455" w14:textId="77777777" w:rsidTr="00D20EAB">
        <w:tc>
          <w:tcPr>
            <w:tcW w:w="10456" w:type="dxa"/>
          </w:tcPr>
          <w:p w14:paraId="35080080" w14:textId="343266DB" w:rsidR="00D70120" w:rsidRPr="00F9249F" w:rsidRDefault="004D5B95" w:rsidP="00D70120">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7153D8" w:rsidRPr="00F9249F">
              <w:rPr>
                <w:rFonts w:ascii="Book Antiqua" w:hAnsi="Book Antiqua" w:cs="Arial"/>
                <w:b/>
                <w:bCs/>
                <w:sz w:val="20"/>
                <w:szCs w:val="20"/>
              </w:rPr>
              <w:t xml:space="preserve">1 – </w:t>
            </w:r>
            <w:r w:rsidR="00D70120" w:rsidRPr="00F9249F">
              <w:rPr>
                <w:rFonts w:ascii="Book Antiqua" w:hAnsi="Book Antiqua" w:cs="Arial"/>
                <w:b/>
                <w:bCs/>
                <w:sz w:val="20"/>
                <w:szCs w:val="20"/>
              </w:rPr>
              <w:t>OGGETTO DELL’OPERAZIONE</w:t>
            </w:r>
          </w:p>
          <w:p w14:paraId="0F07F1CA" w14:textId="05096176" w:rsidR="00D70120" w:rsidRPr="00F9249F" w:rsidRDefault="00D70120" w:rsidP="00D70120">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 xml:space="preserve">Il Cliente dichiara che l’operazione che </w:t>
            </w:r>
            <w:r w:rsidRPr="00F9249F">
              <w:rPr>
                <w:rFonts w:ascii="Book Antiqua" w:hAnsi="Book Antiqua" w:cs="Arial"/>
                <w:sz w:val="20"/>
                <w:szCs w:val="20"/>
              </w:rPr>
              <w:t xml:space="preserve">intende effettuare ha ad oggetto la </w:t>
            </w:r>
            <w:r>
              <w:rPr>
                <w:rFonts w:ascii="Book Antiqua" w:hAnsi="Book Antiqua" w:cs="Arial"/>
                <w:sz w:val="20"/>
                <w:szCs w:val="20"/>
              </w:rPr>
              <w:t>locazione</w:t>
            </w:r>
            <w:r w:rsidRPr="00F9249F">
              <w:rPr>
                <w:rFonts w:ascii="Book Antiqua" w:hAnsi="Book Antiqua" w:cs="Arial"/>
                <w:sz w:val="20"/>
                <w:szCs w:val="20"/>
              </w:rPr>
              <w:t xml:space="preserve"> </w:t>
            </w:r>
            <w:r w:rsidR="001E2BE9">
              <w:rPr>
                <w:rFonts w:ascii="Book Antiqua" w:hAnsi="Book Antiqua" w:cs="Arial"/>
                <w:sz w:val="20"/>
                <w:szCs w:val="20"/>
              </w:rPr>
              <w:t>di</w:t>
            </w:r>
            <w:r w:rsidRPr="00F9249F">
              <w:rPr>
                <w:rFonts w:ascii="Book Antiqua" w:hAnsi="Book Antiqua" w:cs="Arial"/>
                <w:sz w:val="20"/>
                <w:szCs w:val="20"/>
              </w:rPr>
              <w:t xml:space="preserve">: </w:t>
            </w:r>
          </w:p>
          <w:p w14:paraId="3ED38A34" w14:textId="34D2855C" w:rsidR="00D70120" w:rsidRPr="00F9249F" w:rsidRDefault="00000000" w:rsidP="00D70120">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Content>
                <w:r w:rsidR="00D70120" w:rsidRPr="00F9249F">
                  <w:rPr>
                    <w:rFonts w:ascii="MS Gothic" w:eastAsia="MS Gothic" w:hAnsi="MS Gothic" w:cs="Times New Roman" w:hint="eastAsia"/>
                    <w:sz w:val="20"/>
                    <w:szCs w:val="20"/>
                  </w:rPr>
                  <w:t>☐</w:t>
                </w:r>
              </w:sdtContent>
            </w:sdt>
            <w:r w:rsidR="00D70120" w:rsidRPr="00F9249F">
              <w:rPr>
                <w:rFonts w:ascii="Book Antiqua" w:hAnsi="Book Antiqua" w:cs="Times New Roman"/>
                <w:sz w:val="20"/>
                <w:szCs w:val="20"/>
              </w:rPr>
              <w:t xml:space="preserve"> un </w:t>
            </w:r>
            <w:r w:rsidR="00D70120" w:rsidRPr="00F9249F">
              <w:rPr>
                <w:rFonts w:ascii="Book Antiqua" w:hAnsi="Book Antiqua" w:cs="Arial"/>
                <w:bCs/>
                <w:sz w:val="20"/>
                <w:szCs w:val="20"/>
              </w:rPr>
              <w:t>immobile ad uso residenziale ed eventuali pertinenze</w:t>
            </w:r>
          </w:p>
          <w:p w14:paraId="5469D318" w14:textId="2B69F00A" w:rsidR="00D70120" w:rsidRPr="00F9249F" w:rsidRDefault="00000000" w:rsidP="00D70120">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Content>
                <w:r w:rsidR="00D70120" w:rsidRPr="00F9249F">
                  <w:rPr>
                    <w:rFonts w:ascii="MS Gothic" w:eastAsia="MS Gothic" w:hAnsi="MS Gothic" w:cs="Times New Roman" w:hint="eastAsia"/>
                    <w:sz w:val="20"/>
                    <w:szCs w:val="20"/>
                  </w:rPr>
                  <w:t>☐</w:t>
                </w:r>
              </w:sdtContent>
            </w:sdt>
            <w:r w:rsidR="00D70120" w:rsidRPr="00F9249F">
              <w:rPr>
                <w:rFonts w:ascii="Book Antiqua" w:hAnsi="Book Antiqua" w:cs="Times New Roman"/>
                <w:sz w:val="20"/>
                <w:szCs w:val="20"/>
              </w:rPr>
              <w:t xml:space="preserve"> un immobile ad uso non residenziale ed eventuali pertinenze</w:t>
            </w:r>
          </w:p>
          <w:p w14:paraId="45E38096" w14:textId="7AD41043" w:rsidR="00C50DB8" w:rsidRDefault="00000000" w:rsidP="00D70120">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Content>
                <w:r w:rsidR="00D70120" w:rsidRPr="00F9249F">
                  <w:rPr>
                    <w:rFonts w:ascii="MS Gothic" w:eastAsia="MS Gothic" w:hAnsi="MS Gothic" w:cs="Times New Roman" w:hint="eastAsia"/>
                    <w:sz w:val="20"/>
                    <w:szCs w:val="20"/>
                  </w:rPr>
                  <w:t>☐</w:t>
                </w:r>
              </w:sdtContent>
            </w:sdt>
            <w:r w:rsidR="00D70120" w:rsidRPr="00F9249F">
              <w:rPr>
                <w:rFonts w:ascii="Book Antiqua" w:hAnsi="Book Antiqua" w:cs="Times New Roman"/>
                <w:sz w:val="20"/>
                <w:szCs w:val="20"/>
              </w:rPr>
              <w:t xml:space="preserve"> altro: (</w:t>
            </w:r>
            <w:r w:rsidR="00D70120" w:rsidRPr="00F9249F">
              <w:rPr>
                <w:rFonts w:ascii="Book Antiqua" w:hAnsi="Book Antiqua" w:cs="Times New Roman"/>
                <w:i/>
                <w:iCs/>
                <w:sz w:val="20"/>
                <w:szCs w:val="20"/>
              </w:rPr>
              <w:t>precisare</w:t>
            </w:r>
            <w:r w:rsidR="00D70120" w:rsidRPr="00F9249F">
              <w:rPr>
                <w:rFonts w:ascii="Book Antiqua" w:hAnsi="Book Antiqua" w:cs="Times New Roman"/>
                <w:sz w:val="20"/>
                <w:szCs w:val="20"/>
              </w:rPr>
              <w:t>) _____________________________________________________</w:t>
            </w:r>
          </w:p>
        </w:tc>
      </w:tr>
      <w:tr w:rsidR="00090AA9" w:rsidRPr="00A163C0" w14:paraId="07CA5F36" w14:textId="77777777" w:rsidTr="00D20EAB">
        <w:tc>
          <w:tcPr>
            <w:tcW w:w="10456" w:type="dxa"/>
          </w:tcPr>
          <w:p w14:paraId="7A40272F" w14:textId="0BA7DEBB" w:rsidR="00A37F19" w:rsidRDefault="004D5B95" w:rsidP="00A37F1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A37F19">
              <w:rPr>
                <w:rFonts w:ascii="Book Antiqua" w:hAnsi="Book Antiqua" w:cs="Arial"/>
                <w:b/>
                <w:bCs/>
                <w:sz w:val="20"/>
                <w:szCs w:val="20"/>
              </w:rPr>
              <w:t>2 – VALORE DELL’OPERAZIONE</w:t>
            </w:r>
          </w:p>
          <w:p w14:paraId="0EC3C788" w14:textId="0065C580" w:rsidR="00E14282" w:rsidRPr="007C1B59" w:rsidRDefault="00A37F19" w:rsidP="00A37F19">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t>Il Cliente dichiara che il</w:t>
            </w:r>
            <w:r>
              <w:rPr>
                <w:rFonts w:ascii="Book Antiqua" w:hAnsi="Book Antiqua" w:cs="Arial"/>
                <w:sz w:val="20"/>
                <w:szCs w:val="20"/>
              </w:rPr>
              <w:t xml:space="preserve"> canone annuo di locazione offerto è di </w:t>
            </w:r>
            <w:r w:rsidRPr="00E479EE">
              <w:rPr>
                <w:rFonts w:ascii="Book Antiqua" w:hAnsi="Book Antiqua" w:cs="Arial"/>
                <w:sz w:val="20"/>
                <w:szCs w:val="20"/>
              </w:rPr>
              <w:t>€ _________________________</w:t>
            </w:r>
            <w:r>
              <w:rPr>
                <w:rFonts w:ascii="Book Antiqua" w:hAnsi="Book Antiqua" w:cs="Arial"/>
                <w:sz w:val="20"/>
                <w:szCs w:val="20"/>
              </w:rPr>
              <w:t>.</w:t>
            </w:r>
          </w:p>
        </w:tc>
      </w:tr>
      <w:tr w:rsidR="00A806E8" w:rsidRPr="00A163C0" w14:paraId="581CCFBA" w14:textId="77777777" w:rsidTr="00D20EAB">
        <w:tc>
          <w:tcPr>
            <w:tcW w:w="10456" w:type="dxa"/>
          </w:tcPr>
          <w:p w14:paraId="21378107" w14:textId="3EA63312" w:rsidR="003F0135" w:rsidRPr="00E925C3" w:rsidRDefault="004D5B95" w:rsidP="003F0135">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3F0135">
              <w:rPr>
                <w:rFonts w:ascii="Book Antiqua" w:hAnsi="Book Antiqua" w:cs="Arial"/>
                <w:b/>
                <w:bCs/>
                <w:sz w:val="20"/>
                <w:szCs w:val="20"/>
              </w:rPr>
              <w:t>3 – INFORMAZIONI SUI MEZZI DI PAGAMENTO</w:t>
            </w:r>
          </w:p>
          <w:p w14:paraId="695D9AC5" w14:textId="2483FB0C" w:rsidR="003F0135" w:rsidRDefault="003F0135" w:rsidP="003F0135">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dichiara che il canone di locazione verrà pagato con le seguenti modalità:</w:t>
            </w:r>
          </w:p>
          <w:p w14:paraId="47075E5E" w14:textId="77777777" w:rsidR="003F0135" w:rsidRPr="000358BB" w:rsidRDefault="00000000" w:rsidP="003F0135">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56588361"/>
                <w14:checkbox>
                  <w14:checked w14:val="0"/>
                  <w14:checkedState w14:val="2612" w14:font="MS Gothic"/>
                  <w14:uncheckedState w14:val="2610" w14:font="MS Gothic"/>
                </w14:checkbox>
              </w:sdtPr>
              <w:sdtContent>
                <w:r w:rsidR="003F0135">
                  <w:rPr>
                    <w:rFonts w:ascii="MS Gothic" w:eastAsia="MS Gothic" w:hAnsi="MS Gothic" w:cs="Arial" w:hint="eastAsia"/>
                    <w:sz w:val="20"/>
                    <w:szCs w:val="20"/>
                  </w:rPr>
                  <w:t>☐</w:t>
                </w:r>
              </w:sdtContent>
            </w:sdt>
            <w:r w:rsidR="003F0135" w:rsidRPr="000358BB">
              <w:rPr>
                <w:rFonts w:ascii="Book Antiqua" w:hAnsi="Book Antiqua" w:cs="Arial"/>
                <w:sz w:val="20"/>
                <w:szCs w:val="20"/>
              </w:rPr>
              <w:t xml:space="preserve"> </w:t>
            </w:r>
            <w:r w:rsidR="003F0135">
              <w:rPr>
                <w:rFonts w:ascii="Book Antiqua" w:hAnsi="Book Antiqua" w:cs="Arial"/>
                <w:sz w:val="20"/>
                <w:szCs w:val="20"/>
              </w:rPr>
              <w:t>bonifico bancario</w:t>
            </w:r>
          </w:p>
          <w:p w14:paraId="00BC1E15" w14:textId="77777777" w:rsidR="003F0135" w:rsidRDefault="00000000" w:rsidP="003F0135">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540656303"/>
                <w14:checkbox>
                  <w14:checked w14:val="0"/>
                  <w14:checkedState w14:val="2612" w14:font="MS Gothic"/>
                  <w14:uncheckedState w14:val="2610" w14:font="MS Gothic"/>
                </w14:checkbox>
              </w:sdtPr>
              <w:sdtContent>
                <w:r w:rsidR="003F0135" w:rsidRPr="000358BB">
                  <w:rPr>
                    <w:rFonts w:ascii="Segoe UI Symbol" w:hAnsi="Segoe UI Symbol" w:cs="Segoe UI Symbol"/>
                    <w:sz w:val="20"/>
                    <w:szCs w:val="20"/>
                  </w:rPr>
                  <w:t>☐</w:t>
                </w:r>
              </w:sdtContent>
            </w:sdt>
            <w:r w:rsidR="003F0135" w:rsidRPr="000358BB">
              <w:rPr>
                <w:rFonts w:ascii="Book Antiqua" w:hAnsi="Book Antiqua" w:cs="Arial"/>
                <w:sz w:val="20"/>
                <w:szCs w:val="20"/>
              </w:rPr>
              <w:t xml:space="preserve"> </w:t>
            </w:r>
            <w:r w:rsidR="003F0135">
              <w:rPr>
                <w:rFonts w:ascii="Book Antiqua" w:hAnsi="Book Antiqua" w:cs="Arial"/>
                <w:sz w:val="20"/>
                <w:szCs w:val="20"/>
              </w:rPr>
              <w:t>assegno circolare</w:t>
            </w:r>
          </w:p>
          <w:p w14:paraId="4BDACE9D" w14:textId="77777777" w:rsidR="003F0135" w:rsidRDefault="00000000" w:rsidP="003F0135">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16400357"/>
                <w14:checkbox>
                  <w14:checked w14:val="0"/>
                  <w14:checkedState w14:val="2612" w14:font="MS Gothic"/>
                  <w14:uncheckedState w14:val="2610" w14:font="MS Gothic"/>
                </w14:checkbox>
              </w:sdtPr>
              <w:sdtContent>
                <w:r w:rsidR="003F0135" w:rsidRPr="000358BB">
                  <w:rPr>
                    <w:rFonts w:ascii="Segoe UI Symbol" w:hAnsi="Segoe UI Symbol" w:cs="Segoe UI Symbol"/>
                    <w:sz w:val="20"/>
                    <w:szCs w:val="20"/>
                  </w:rPr>
                  <w:t>☐</w:t>
                </w:r>
              </w:sdtContent>
            </w:sdt>
            <w:r w:rsidR="003F0135" w:rsidRPr="000358BB">
              <w:rPr>
                <w:rFonts w:ascii="Book Antiqua" w:hAnsi="Book Antiqua" w:cs="Arial"/>
                <w:sz w:val="20"/>
                <w:szCs w:val="20"/>
              </w:rPr>
              <w:t xml:space="preserve"> </w:t>
            </w:r>
            <w:r w:rsidR="003F0135">
              <w:rPr>
                <w:rFonts w:ascii="Book Antiqua" w:hAnsi="Book Antiqua" w:cs="Arial"/>
                <w:sz w:val="20"/>
                <w:szCs w:val="20"/>
              </w:rPr>
              <w:t>assegno bancario</w:t>
            </w:r>
          </w:p>
          <w:p w14:paraId="243545B7" w14:textId="77777777" w:rsidR="003F0135" w:rsidRDefault="00000000" w:rsidP="003F0135">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84078464"/>
                <w14:checkbox>
                  <w14:checked w14:val="0"/>
                  <w14:checkedState w14:val="2612" w14:font="MS Gothic"/>
                  <w14:uncheckedState w14:val="2610" w14:font="MS Gothic"/>
                </w14:checkbox>
              </w:sdtPr>
              <w:sdtContent>
                <w:r w:rsidR="003F0135" w:rsidRPr="000358BB">
                  <w:rPr>
                    <w:rFonts w:ascii="Segoe UI Symbol" w:hAnsi="Segoe UI Symbol" w:cs="Segoe UI Symbol"/>
                    <w:sz w:val="20"/>
                    <w:szCs w:val="20"/>
                  </w:rPr>
                  <w:t>☐</w:t>
                </w:r>
              </w:sdtContent>
            </w:sdt>
            <w:r w:rsidR="003F0135" w:rsidRPr="000358BB">
              <w:rPr>
                <w:rFonts w:ascii="Book Antiqua" w:hAnsi="Book Antiqua" w:cs="Arial"/>
                <w:sz w:val="20"/>
                <w:szCs w:val="20"/>
              </w:rPr>
              <w:t xml:space="preserve"> </w:t>
            </w:r>
            <w:r w:rsidR="003F0135">
              <w:rPr>
                <w:rFonts w:ascii="Book Antiqua" w:hAnsi="Book Antiqua" w:cs="Arial"/>
                <w:sz w:val="20"/>
                <w:szCs w:val="20"/>
              </w:rPr>
              <w:t xml:space="preserve">criptovalute </w:t>
            </w:r>
          </w:p>
          <w:p w14:paraId="15BB93AB" w14:textId="2AC032E8" w:rsidR="00A806E8" w:rsidRPr="00F95894" w:rsidRDefault="00000000" w:rsidP="003F0135">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432360900"/>
                <w14:checkbox>
                  <w14:checked w14:val="0"/>
                  <w14:checkedState w14:val="2612" w14:font="MS Gothic"/>
                  <w14:uncheckedState w14:val="2610" w14:font="MS Gothic"/>
                </w14:checkbox>
              </w:sdtPr>
              <w:sdtContent>
                <w:r w:rsidR="003F0135" w:rsidRPr="00F9249F">
                  <w:rPr>
                    <w:rFonts w:ascii="MS Gothic" w:eastAsia="MS Gothic" w:hAnsi="MS Gothic" w:cs="Times New Roman" w:hint="eastAsia"/>
                    <w:sz w:val="20"/>
                    <w:szCs w:val="20"/>
                  </w:rPr>
                  <w:t>☐</w:t>
                </w:r>
              </w:sdtContent>
            </w:sdt>
            <w:r w:rsidR="003F0135" w:rsidRPr="00F9249F">
              <w:rPr>
                <w:rFonts w:ascii="Book Antiqua" w:hAnsi="Book Antiqua" w:cs="Times New Roman"/>
                <w:sz w:val="20"/>
                <w:szCs w:val="20"/>
              </w:rPr>
              <w:t xml:space="preserve"> altro: (</w:t>
            </w:r>
            <w:r w:rsidR="003F0135" w:rsidRPr="00F9249F">
              <w:rPr>
                <w:rFonts w:ascii="Book Antiqua" w:hAnsi="Book Antiqua" w:cs="Times New Roman"/>
                <w:i/>
                <w:iCs/>
                <w:sz w:val="20"/>
                <w:szCs w:val="20"/>
              </w:rPr>
              <w:t>precisare</w:t>
            </w:r>
            <w:r w:rsidR="003F0135" w:rsidRPr="00F9249F">
              <w:rPr>
                <w:rFonts w:ascii="Book Antiqua" w:hAnsi="Book Antiqua" w:cs="Times New Roman"/>
                <w:sz w:val="20"/>
                <w:szCs w:val="20"/>
              </w:rPr>
              <w:t>) ____________________________________________________</w:t>
            </w:r>
            <w:r w:rsidR="003F0135">
              <w:rPr>
                <w:rFonts w:ascii="Book Antiqua" w:hAnsi="Book Antiqua" w:cs="Times New Roman"/>
                <w:sz w:val="20"/>
                <w:szCs w:val="20"/>
              </w:rPr>
              <w:t>___</w:t>
            </w:r>
          </w:p>
        </w:tc>
      </w:tr>
    </w:tbl>
    <w:p w14:paraId="3AF24A33" w14:textId="77777777" w:rsidR="00B50C3E" w:rsidRDefault="00B50C3E" w:rsidP="00A71E5E">
      <w:pPr>
        <w:autoSpaceDE w:val="0"/>
        <w:autoSpaceDN w:val="0"/>
        <w:adjustRightInd w:val="0"/>
        <w:spacing w:after="0" w:line="240" w:lineRule="auto"/>
        <w:jc w:val="both"/>
        <w:rPr>
          <w:rFonts w:ascii="Book Antiqua" w:hAnsi="Book Antiqua" w:cs="Arial"/>
          <w:sz w:val="20"/>
          <w:szCs w:val="20"/>
        </w:rPr>
      </w:pPr>
    </w:p>
    <w:p w14:paraId="3B15D3CC"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7D810092" w14:textId="77777777" w:rsidR="003C0215" w:rsidRDefault="003C0215" w:rsidP="00770758">
      <w:pPr>
        <w:jc w:val="center"/>
        <w:rPr>
          <w:rFonts w:ascii="Book Antiqua" w:hAnsi="Book Antiqua" w:cstheme="minorHAnsi"/>
          <w:b/>
          <w:bCs/>
        </w:rPr>
      </w:pPr>
    </w:p>
    <w:p w14:paraId="6BC155A6" w14:textId="77777777" w:rsidR="003C0215" w:rsidRDefault="003C0215" w:rsidP="00770758">
      <w:pPr>
        <w:jc w:val="center"/>
        <w:rPr>
          <w:rFonts w:ascii="Book Antiqua" w:hAnsi="Book Antiqua" w:cstheme="minorHAnsi"/>
          <w:b/>
          <w:bCs/>
        </w:rPr>
      </w:pPr>
    </w:p>
    <w:p w14:paraId="53DE4187" w14:textId="77777777" w:rsidR="003C0215" w:rsidRDefault="003C0215" w:rsidP="00770758">
      <w:pPr>
        <w:jc w:val="center"/>
        <w:rPr>
          <w:rFonts w:ascii="Book Antiqua" w:hAnsi="Book Antiqua" w:cstheme="minorHAnsi"/>
          <w:b/>
          <w:bCs/>
        </w:rPr>
      </w:pPr>
    </w:p>
    <w:p w14:paraId="502CDFCE" w14:textId="77777777" w:rsidR="003C0215" w:rsidRDefault="003C0215" w:rsidP="00770758">
      <w:pPr>
        <w:jc w:val="center"/>
        <w:rPr>
          <w:rFonts w:ascii="Book Antiqua" w:hAnsi="Book Antiqua" w:cstheme="minorHAnsi"/>
          <w:b/>
          <w:bCs/>
        </w:rPr>
      </w:pPr>
    </w:p>
    <w:p w14:paraId="6BC9726E" w14:textId="77777777" w:rsidR="003C0215" w:rsidRDefault="003C0215"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 xml:space="preserve">sposte le persone fisiche che occupano o hanno cessato di occupare da meno di un anno importanti cariche pubbliche, nonché i loro familiari e coloro che con i </w:t>
      </w:r>
      <w:proofErr w:type="gramStart"/>
      <w:r w:rsidR="00EE524D" w:rsidRPr="00680B39">
        <w:rPr>
          <w:rFonts w:ascii="Book Antiqua" w:hAnsi="Book Antiqua"/>
          <w:sz w:val="18"/>
          <w:szCs w:val="18"/>
        </w:rPr>
        <w:t>predetti</w:t>
      </w:r>
      <w:proofErr w:type="gramEnd"/>
      <w:r w:rsidR="00EE524D" w:rsidRPr="00680B39">
        <w:rPr>
          <w:rFonts w:ascii="Book Antiqua" w:hAnsi="Book Antiqua"/>
          <w:sz w:val="18"/>
          <w:szCs w:val="18"/>
        </w:rPr>
        <w:t xml:space="preserve">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1.4 giudice della </w:t>
      </w:r>
      <w:proofErr w:type="gramStart"/>
      <w:r w:rsidRPr="00680B39">
        <w:rPr>
          <w:rFonts w:ascii="Book Antiqua" w:hAnsi="Book Antiqua"/>
          <w:sz w:val="18"/>
          <w:szCs w:val="18"/>
        </w:rPr>
        <w:t>Corte Costituzionale</w:t>
      </w:r>
      <w:proofErr w:type="gramEnd"/>
      <w:r w:rsidRPr="00680B39">
        <w:rPr>
          <w:rFonts w:ascii="Book Antiqua" w:hAnsi="Book Antiqua"/>
          <w:sz w:val="18"/>
          <w:szCs w:val="18"/>
        </w:rPr>
        <w:t>,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FAF1" w14:textId="77777777" w:rsidR="00CE7CB2" w:rsidRDefault="00CE7CB2" w:rsidP="00620CB1">
      <w:pPr>
        <w:spacing w:after="0" w:line="240" w:lineRule="auto"/>
      </w:pPr>
      <w:r>
        <w:separator/>
      </w:r>
    </w:p>
  </w:endnote>
  <w:endnote w:type="continuationSeparator" w:id="0">
    <w:p w14:paraId="53644D41" w14:textId="77777777" w:rsidR="00CE7CB2" w:rsidRDefault="00CE7CB2" w:rsidP="00620CB1">
      <w:pPr>
        <w:spacing w:after="0" w:line="240" w:lineRule="auto"/>
      </w:pPr>
      <w:r>
        <w:continuationSeparator/>
      </w:r>
    </w:p>
  </w:endnote>
  <w:endnote w:type="continuationNotice" w:id="1">
    <w:p w14:paraId="4528B164" w14:textId="77777777" w:rsidR="00CE7CB2" w:rsidRDefault="00CE7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0E91" w14:textId="77777777" w:rsidR="00CE7CB2" w:rsidRDefault="00CE7CB2" w:rsidP="00620CB1">
      <w:pPr>
        <w:spacing w:after="0" w:line="240" w:lineRule="auto"/>
      </w:pPr>
      <w:r>
        <w:separator/>
      </w:r>
    </w:p>
  </w:footnote>
  <w:footnote w:type="continuationSeparator" w:id="0">
    <w:p w14:paraId="75C98713" w14:textId="77777777" w:rsidR="00CE7CB2" w:rsidRDefault="00CE7CB2" w:rsidP="00620CB1">
      <w:pPr>
        <w:spacing w:after="0" w:line="240" w:lineRule="auto"/>
      </w:pPr>
      <w:r>
        <w:continuationSeparator/>
      </w:r>
    </w:p>
  </w:footnote>
  <w:footnote w:type="continuationNotice" w:id="1">
    <w:p w14:paraId="476D2BDD" w14:textId="77777777" w:rsidR="00CE7CB2" w:rsidRDefault="00CE7CB2">
      <w:pPr>
        <w:spacing w:after="0" w:line="240" w:lineRule="auto"/>
      </w:pPr>
    </w:p>
  </w:footnote>
  <w:footnote w:id="2">
    <w:p w14:paraId="4A87F9FC" w14:textId="2D00D156" w:rsidR="00C45327" w:rsidRDefault="00C45327" w:rsidP="00C45327">
      <w:pPr>
        <w:pStyle w:val="Testonotaapidipagina"/>
      </w:pPr>
      <w:r>
        <w:rPr>
          <w:rStyle w:val="Rimandonotaapidipagina"/>
        </w:rPr>
        <w:footnoteRef/>
      </w:r>
      <w:r>
        <w:t xml:space="preserve"> </w:t>
      </w:r>
      <w:r w:rsidRPr="00830B9C">
        <w:rPr>
          <w:rFonts w:ascii="Book Antiqua" w:hAnsi="Book Antiqua"/>
        </w:rPr>
        <w:t>Se il Cliente è Persona Politicamente Esposta, compilare anche la Scheda di Verifica Rafforzata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22ED6"/>
    <w:rsid w:val="000244D9"/>
    <w:rsid w:val="000256EA"/>
    <w:rsid w:val="000318E3"/>
    <w:rsid w:val="00031AE7"/>
    <w:rsid w:val="000358BB"/>
    <w:rsid w:val="000361F1"/>
    <w:rsid w:val="0004014E"/>
    <w:rsid w:val="000539A9"/>
    <w:rsid w:val="00053AF2"/>
    <w:rsid w:val="000543A9"/>
    <w:rsid w:val="000565C9"/>
    <w:rsid w:val="000631AA"/>
    <w:rsid w:val="00064047"/>
    <w:rsid w:val="0006680D"/>
    <w:rsid w:val="00067169"/>
    <w:rsid w:val="0007232B"/>
    <w:rsid w:val="00073463"/>
    <w:rsid w:val="00077BFA"/>
    <w:rsid w:val="000809A4"/>
    <w:rsid w:val="000811E3"/>
    <w:rsid w:val="000826B3"/>
    <w:rsid w:val="000829A6"/>
    <w:rsid w:val="00084AF7"/>
    <w:rsid w:val="000862B2"/>
    <w:rsid w:val="00086B86"/>
    <w:rsid w:val="00087A1F"/>
    <w:rsid w:val="0009010C"/>
    <w:rsid w:val="00090AA9"/>
    <w:rsid w:val="00090B1D"/>
    <w:rsid w:val="000A0433"/>
    <w:rsid w:val="000A45DD"/>
    <w:rsid w:val="000A4A14"/>
    <w:rsid w:val="000A6120"/>
    <w:rsid w:val="000C1004"/>
    <w:rsid w:val="000C2866"/>
    <w:rsid w:val="000D51FD"/>
    <w:rsid w:val="000D5A5C"/>
    <w:rsid w:val="000D63CC"/>
    <w:rsid w:val="000D64B7"/>
    <w:rsid w:val="000E23D9"/>
    <w:rsid w:val="000E6C3C"/>
    <w:rsid w:val="000F2969"/>
    <w:rsid w:val="000F489A"/>
    <w:rsid w:val="000F6570"/>
    <w:rsid w:val="000F7721"/>
    <w:rsid w:val="00103113"/>
    <w:rsid w:val="001041D8"/>
    <w:rsid w:val="00111E39"/>
    <w:rsid w:val="00113CBB"/>
    <w:rsid w:val="00114BE0"/>
    <w:rsid w:val="00116799"/>
    <w:rsid w:val="00121FAA"/>
    <w:rsid w:val="00124CA2"/>
    <w:rsid w:val="00127435"/>
    <w:rsid w:val="00127E19"/>
    <w:rsid w:val="00130DD4"/>
    <w:rsid w:val="00136185"/>
    <w:rsid w:val="00136D66"/>
    <w:rsid w:val="00137CF0"/>
    <w:rsid w:val="0014068F"/>
    <w:rsid w:val="00145131"/>
    <w:rsid w:val="001462F6"/>
    <w:rsid w:val="0014669C"/>
    <w:rsid w:val="001476F2"/>
    <w:rsid w:val="00147A2E"/>
    <w:rsid w:val="001552D9"/>
    <w:rsid w:val="001657F4"/>
    <w:rsid w:val="001659D8"/>
    <w:rsid w:val="00167DCA"/>
    <w:rsid w:val="0017138A"/>
    <w:rsid w:val="00174643"/>
    <w:rsid w:val="00185021"/>
    <w:rsid w:val="001900D2"/>
    <w:rsid w:val="00191955"/>
    <w:rsid w:val="00192483"/>
    <w:rsid w:val="00192E76"/>
    <w:rsid w:val="001931B9"/>
    <w:rsid w:val="00193E46"/>
    <w:rsid w:val="001A204A"/>
    <w:rsid w:val="001A25C7"/>
    <w:rsid w:val="001A4E05"/>
    <w:rsid w:val="001A5E73"/>
    <w:rsid w:val="001B739C"/>
    <w:rsid w:val="001C0F08"/>
    <w:rsid w:val="001C181B"/>
    <w:rsid w:val="001C3052"/>
    <w:rsid w:val="001C7BA0"/>
    <w:rsid w:val="001D11DA"/>
    <w:rsid w:val="001D4B4D"/>
    <w:rsid w:val="001D6669"/>
    <w:rsid w:val="001E1ED8"/>
    <w:rsid w:val="001E2BE9"/>
    <w:rsid w:val="001E729B"/>
    <w:rsid w:val="001F0A63"/>
    <w:rsid w:val="001F45DF"/>
    <w:rsid w:val="00200D0C"/>
    <w:rsid w:val="00202222"/>
    <w:rsid w:val="00202490"/>
    <w:rsid w:val="0020439A"/>
    <w:rsid w:val="00206E33"/>
    <w:rsid w:val="00212235"/>
    <w:rsid w:val="00212980"/>
    <w:rsid w:val="00213065"/>
    <w:rsid w:val="00214C89"/>
    <w:rsid w:val="00216612"/>
    <w:rsid w:val="00221DB1"/>
    <w:rsid w:val="002238AF"/>
    <w:rsid w:val="002239D5"/>
    <w:rsid w:val="00225A23"/>
    <w:rsid w:val="0022798F"/>
    <w:rsid w:val="00231B51"/>
    <w:rsid w:val="00233A80"/>
    <w:rsid w:val="002358FD"/>
    <w:rsid w:val="00244B42"/>
    <w:rsid w:val="00251C83"/>
    <w:rsid w:val="00251C9D"/>
    <w:rsid w:val="0025405E"/>
    <w:rsid w:val="00254868"/>
    <w:rsid w:val="00255664"/>
    <w:rsid w:val="00261D08"/>
    <w:rsid w:val="0027211E"/>
    <w:rsid w:val="002768D2"/>
    <w:rsid w:val="0028198B"/>
    <w:rsid w:val="002844EC"/>
    <w:rsid w:val="00285593"/>
    <w:rsid w:val="00286E22"/>
    <w:rsid w:val="00290359"/>
    <w:rsid w:val="002903A6"/>
    <w:rsid w:val="0029546F"/>
    <w:rsid w:val="002962A9"/>
    <w:rsid w:val="002A0595"/>
    <w:rsid w:val="002A4810"/>
    <w:rsid w:val="002B149E"/>
    <w:rsid w:val="002B2D49"/>
    <w:rsid w:val="002B47EB"/>
    <w:rsid w:val="002C14DC"/>
    <w:rsid w:val="002C58B6"/>
    <w:rsid w:val="002C6D88"/>
    <w:rsid w:val="002D1A34"/>
    <w:rsid w:val="002D3BC8"/>
    <w:rsid w:val="002D5338"/>
    <w:rsid w:val="002E02AA"/>
    <w:rsid w:val="002E1BA0"/>
    <w:rsid w:val="002E45B7"/>
    <w:rsid w:val="002E6562"/>
    <w:rsid w:val="002F1AD9"/>
    <w:rsid w:val="002F70BF"/>
    <w:rsid w:val="00302217"/>
    <w:rsid w:val="003035FF"/>
    <w:rsid w:val="003053AA"/>
    <w:rsid w:val="00317261"/>
    <w:rsid w:val="00317B5A"/>
    <w:rsid w:val="003232D7"/>
    <w:rsid w:val="003266CA"/>
    <w:rsid w:val="00330F5B"/>
    <w:rsid w:val="00334634"/>
    <w:rsid w:val="00336856"/>
    <w:rsid w:val="003412E1"/>
    <w:rsid w:val="00343579"/>
    <w:rsid w:val="0034681A"/>
    <w:rsid w:val="00346C46"/>
    <w:rsid w:val="00354260"/>
    <w:rsid w:val="00355D5E"/>
    <w:rsid w:val="00360A85"/>
    <w:rsid w:val="00363C37"/>
    <w:rsid w:val="00370783"/>
    <w:rsid w:val="00370F26"/>
    <w:rsid w:val="003722A0"/>
    <w:rsid w:val="003742B2"/>
    <w:rsid w:val="003766B3"/>
    <w:rsid w:val="00377644"/>
    <w:rsid w:val="0038138A"/>
    <w:rsid w:val="003850AD"/>
    <w:rsid w:val="003926D6"/>
    <w:rsid w:val="00392BA3"/>
    <w:rsid w:val="00396A42"/>
    <w:rsid w:val="003A0A14"/>
    <w:rsid w:val="003A12E7"/>
    <w:rsid w:val="003A397D"/>
    <w:rsid w:val="003A4A77"/>
    <w:rsid w:val="003C0215"/>
    <w:rsid w:val="003C1130"/>
    <w:rsid w:val="003C5583"/>
    <w:rsid w:val="003D2183"/>
    <w:rsid w:val="003D3B61"/>
    <w:rsid w:val="003D4B5F"/>
    <w:rsid w:val="003D4B79"/>
    <w:rsid w:val="003E4EA9"/>
    <w:rsid w:val="003E6E8E"/>
    <w:rsid w:val="003F0135"/>
    <w:rsid w:val="003F4DB4"/>
    <w:rsid w:val="003F5C82"/>
    <w:rsid w:val="003F5D62"/>
    <w:rsid w:val="003F6F8B"/>
    <w:rsid w:val="003F7480"/>
    <w:rsid w:val="00402C5E"/>
    <w:rsid w:val="00413DC4"/>
    <w:rsid w:val="00414A0B"/>
    <w:rsid w:val="0041575F"/>
    <w:rsid w:val="00417602"/>
    <w:rsid w:val="00421C3F"/>
    <w:rsid w:val="004421B2"/>
    <w:rsid w:val="00443B60"/>
    <w:rsid w:val="004523D2"/>
    <w:rsid w:val="00453D36"/>
    <w:rsid w:val="00461A6A"/>
    <w:rsid w:val="00463BFA"/>
    <w:rsid w:val="00463E20"/>
    <w:rsid w:val="00464508"/>
    <w:rsid w:val="00470F53"/>
    <w:rsid w:val="00473DB6"/>
    <w:rsid w:val="004756C2"/>
    <w:rsid w:val="00484311"/>
    <w:rsid w:val="00485331"/>
    <w:rsid w:val="00490044"/>
    <w:rsid w:val="00494506"/>
    <w:rsid w:val="00496501"/>
    <w:rsid w:val="004A0E22"/>
    <w:rsid w:val="004A7854"/>
    <w:rsid w:val="004C10F1"/>
    <w:rsid w:val="004C67A3"/>
    <w:rsid w:val="004D57A1"/>
    <w:rsid w:val="004D5B95"/>
    <w:rsid w:val="004E0C8C"/>
    <w:rsid w:val="004E3732"/>
    <w:rsid w:val="004E76AB"/>
    <w:rsid w:val="004F243B"/>
    <w:rsid w:val="004F2B89"/>
    <w:rsid w:val="004F3CD2"/>
    <w:rsid w:val="005070B8"/>
    <w:rsid w:val="00512174"/>
    <w:rsid w:val="00512B37"/>
    <w:rsid w:val="005203C2"/>
    <w:rsid w:val="00523DDC"/>
    <w:rsid w:val="00524A59"/>
    <w:rsid w:val="00526791"/>
    <w:rsid w:val="00535A4E"/>
    <w:rsid w:val="00536051"/>
    <w:rsid w:val="0054600D"/>
    <w:rsid w:val="00550081"/>
    <w:rsid w:val="00553460"/>
    <w:rsid w:val="0055556F"/>
    <w:rsid w:val="00556505"/>
    <w:rsid w:val="005600C3"/>
    <w:rsid w:val="0056272E"/>
    <w:rsid w:val="00564B07"/>
    <w:rsid w:val="00570185"/>
    <w:rsid w:val="00570F1E"/>
    <w:rsid w:val="00571600"/>
    <w:rsid w:val="00575748"/>
    <w:rsid w:val="005837CD"/>
    <w:rsid w:val="0058691C"/>
    <w:rsid w:val="00592AEF"/>
    <w:rsid w:val="00594C9F"/>
    <w:rsid w:val="005A5FEC"/>
    <w:rsid w:val="005A656C"/>
    <w:rsid w:val="005B1BC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5F5E99"/>
    <w:rsid w:val="005F6692"/>
    <w:rsid w:val="00602258"/>
    <w:rsid w:val="006041EB"/>
    <w:rsid w:val="0060468C"/>
    <w:rsid w:val="00606033"/>
    <w:rsid w:val="00612478"/>
    <w:rsid w:val="006128AD"/>
    <w:rsid w:val="00613603"/>
    <w:rsid w:val="00620CB1"/>
    <w:rsid w:val="00621438"/>
    <w:rsid w:val="006214E0"/>
    <w:rsid w:val="00622C78"/>
    <w:rsid w:val="00625F16"/>
    <w:rsid w:val="00626769"/>
    <w:rsid w:val="00627C9F"/>
    <w:rsid w:val="00630FB0"/>
    <w:rsid w:val="00636987"/>
    <w:rsid w:val="006430BF"/>
    <w:rsid w:val="00653F4D"/>
    <w:rsid w:val="00655A10"/>
    <w:rsid w:val="00660347"/>
    <w:rsid w:val="0066085A"/>
    <w:rsid w:val="00662BC9"/>
    <w:rsid w:val="0066335E"/>
    <w:rsid w:val="00666DF9"/>
    <w:rsid w:val="0067689A"/>
    <w:rsid w:val="00680B39"/>
    <w:rsid w:val="006831EE"/>
    <w:rsid w:val="006838BE"/>
    <w:rsid w:val="006904CD"/>
    <w:rsid w:val="00691478"/>
    <w:rsid w:val="00694196"/>
    <w:rsid w:val="006A3245"/>
    <w:rsid w:val="006B2176"/>
    <w:rsid w:val="006C1C1F"/>
    <w:rsid w:val="006C1CE8"/>
    <w:rsid w:val="006C526A"/>
    <w:rsid w:val="006D072F"/>
    <w:rsid w:val="006D3C1F"/>
    <w:rsid w:val="006E1733"/>
    <w:rsid w:val="006E2643"/>
    <w:rsid w:val="006E2A44"/>
    <w:rsid w:val="006F4700"/>
    <w:rsid w:val="006F71AD"/>
    <w:rsid w:val="006F7304"/>
    <w:rsid w:val="006F7C1A"/>
    <w:rsid w:val="007009E9"/>
    <w:rsid w:val="00706D38"/>
    <w:rsid w:val="00707D9E"/>
    <w:rsid w:val="0071210F"/>
    <w:rsid w:val="00713DC5"/>
    <w:rsid w:val="007153D8"/>
    <w:rsid w:val="00721E4D"/>
    <w:rsid w:val="0072206D"/>
    <w:rsid w:val="00730F2E"/>
    <w:rsid w:val="00731A61"/>
    <w:rsid w:val="00731BBA"/>
    <w:rsid w:val="00732598"/>
    <w:rsid w:val="00732F75"/>
    <w:rsid w:val="007403B5"/>
    <w:rsid w:val="0074051D"/>
    <w:rsid w:val="00747CB4"/>
    <w:rsid w:val="00750D3E"/>
    <w:rsid w:val="007511BA"/>
    <w:rsid w:val="00751E26"/>
    <w:rsid w:val="007536E8"/>
    <w:rsid w:val="00754E17"/>
    <w:rsid w:val="00760CC4"/>
    <w:rsid w:val="00764471"/>
    <w:rsid w:val="0076451F"/>
    <w:rsid w:val="00765096"/>
    <w:rsid w:val="00765758"/>
    <w:rsid w:val="00766359"/>
    <w:rsid w:val="00770758"/>
    <w:rsid w:val="007745B0"/>
    <w:rsid w:val="007752E9"/>
    <w:rsid w:val="00776F1B"/>
    <w:rsid w:val="007837B1"/>
    <w:rsid w:val="007852F9"/>
    <w:rsid w:val="00785E5D"/>
    <w:rsid w:val="007904F2"/>
    <w:rsid w:val="007912B9"/>
    <w:rsid w:val="00796741"/>
    <w:rsid w:val="00796B7E"/>
    <w:rsid w:val="007B10E4"/>
    <w:rsid w:val="007B5402"/>
    <w:rsid w:val="007B6395"/>
    <w:rsid w:val="007C1B59"/>
    <w:rsid w:val="007D2B4D"/>
    <w:rsid w:val="007D6922"/>
    <w:rsid w:val="007D7892"/>
    <w:rsid w:val="007E2348"/>
    <w:rsid w:val="007E2F7C"/>
    <w:rsid w:val="007E433D"/>
    <w:rsid w:val="007E5A9A"/>
    <w:rsid w:val="007F382A"/>
    <w:rsid w:val="00802345"/>
    <w:rsid w:val="00807C99"/>
    <w:rsid w:val="00813855"/>
    <w:rsid w:val="00815CE4"/>
    <w:rsid w:val="0081609F"/>
    <w:rsid w:val="0082712F"/>
    <w:rsid w:val="00827F1C"/>
    <w:rsid w:val="00831644"/>
    <w:rsid w:val="00832457"/>
    <w:rsid w:val="0083527C"/>
    <w:rsid w:val="00836757"/>
    <w:rsid w:val="00837FCB"/>
    <w:rsid w:val="00846FB7"/>
    <w:rsid w:val="0085055F"/>
    <w:rsid w:val="00857DF6"/>
    <w:rsid w:val="00860004"/>
    <w:rsid w:val="00870C22"/>
    <w:rsid w:val="0088038F"/>
    <w:rsid w:val="00881100"/>
    <w:rsid w:val="0089224A"/>
    <w:rsid w:val="00897A12"/>
    <w:rsid w:val="008A290C"/>
    <w:rsid w:val="008A7D81"/>
    <w:rsid w:val="008B0605"/>
    <w:rsid w:val="008B29D0"/>
    <w:rsid w:val="008B67EC"/>
    <w:rsid w:val="008B7661"/>
    <w:rsid w:val="008C243A"/>
    <w:rsid w:val="008C28A0"/>
    <w:rsid w:val="008C30C3"/>
    <w:rsid w:val="008C38F4"/>
    <w:rsid w:val="008C4558"/>
    <w:rsid w:val="008C4D5B"/>
    <w:rsid w:val="008C6E13"/>
    <w:rsid w:val="008D00A0"/>
    <w:rsid w:val="008D1F1C"/>
    <w:rsid w:val="008D3938"/>
    <w:rsid w:val="008D3B6F"/>
    <w:rsid w:val="008E0B00"/>
    <w:rsid w:val="008E4AD2"/>
    <w:rsid w:val="008E610E"/>
    <w:rsid w:val="008E6254"/>
    <w:rsid w:val="008F0E67"/>
    <w:rsid w:val="008F519F"/>
    <w:rsid w:val="009004C2"/>
    <w:rsid w:val="00900F71"/>
    <w:rsid w:val="0090386A"/>
    <w:rsid w:val="009131D4"/>
    <w:rsid w:val="009133FB"/>
    <w:rsid w:val="00926D00"/>
    <w:rsid w:val="00933E01"/>
    <w:rsid w:val="009408FD"/>
    <w:rsid w:val="0094413B"/>
    <w:rsid w:val="00944E87"/>
    <w:rsid w:val="00951B06"/>
    <w:rsid w:val="0095344D"/>
    <w:rsid w:val="009573C9"/>
    <w:rsid w:val="009579B9"/>
    <w:rsid w:val="00957C6F"/>
    <w:rsid w:val="0096017C"/>
    <w:rsid w:val="00961D05"/>
    <w:rsid w:val="00964650"/>
    <w:rsid w:val="00966903"/>
    <w:rsid w:val="00970E87"/>
    <w:rsid w:val="009821A6"/>
    <w:rsid w:val="00985D1B"/>
    <w:rsid w:val="00985D67"/>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F3736"/>
    <w:rsid w:val="009F758C"/>
    <w:rsid w:val="00A01A7E"/>
    <w:rsid w:val="00A02ACA"/>
    <w:rsid w:val="00A04631"/>
    <w:rsid w:val="00A049E8"/>
    <w:rsid w:val="00A10449"/>
    <w:rsid w:val="00A15586"/>
    <w:rsid w:val="00A16143"/>
    <w:rsid w:val="00A163C0"/>
    <w:rsid w:val="00A263F4"/>
    <w:rsid w:val="00A324A7"/>
    <w:rsid w:val="00A37F19"/>
    <w:rsid w:val="00A43056"/>
    <w:rsid w:val="00A47F65"/>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A2228"/>
    <w:rsid w:val="00AA314E"/>
    <w:rsid w:val="00AB74D8"/>
    <w:rsid w:val="00AC5DA3"/>
    <w:rsid w:val="00AD6351"/>
    <w:rsid w:val="00AE6272"/>
    <w:rsid w:val="00AE7D6B"/>
    <w:rsid w:val="00AF6B05"/>
    <w:rsid w:val="00B058D8"/>
    <w:rsid w:val="00B21DDE"/>
    <w:rsid w:val="00B241C4"/>
    <w:rsid w:val="00B2483A"/>
    <w:rsid w:val="00B24E34"/>
    <w:rsid w:val="00B2567D"/>
    <w:rsid w:val="00B35A0E"/>
    <w:rsid w:val="00B3666D"/>
    <w:rsid w:val="00B36E50"/>
    <w:rsid w:val="00B379A0"/>
    <w:rsid w:val="00B412A4"/>
    <w:rsid w:val="00B42271"/>
    <w:rsid w:val="00B50C3E"/>
    <w:rsid w:val="00B51790"/>
    <w:rsid w:val="00B518BC"/>
    <w:rsid w:val="00B54101"/>
    <w:rsid w:val="00B563C2"/>
    <w:rsid w:val="00B56BCA"/>
    <w:rsid w:val="00B651BA"/>
    <w:rsid w:val="00B66DE9"/>
    <w:rsid w:val="00B73D57"/>
    <w:rsid w:val="00B74A85"/>
    <w:rsid w:val="00B814AB"/>
    <w:rsid w:val="00B8519A"/>
    <w:rsid w:val="00B933A1"/>
    <w:rsid w:val="00B93FEA"/>
    <w:rsid w:val="00B9649F"/>
    <w:rsid w:val="00BA6D75"/>
    <w:rsid w:val="00BB241E"/>
    <w:rsid w:val="00BB680F"/>
    <w:rsid w:val="00BC0675"/>
    <w:rsid w:val="00BC1878"/>
    <w:rsid w:val="00BC25EB"/>
    <w:rsid w:val="00BC261F"/>
    <w:rsid w:val="00BC6959"/>
    <w:rsid w:val="00BD071E"/>
    <w:rsid w:val="00BD3E14"/>
    <w:rsid w:val="00BD62A1"/>
    <w:rsid w:val="00BE1717"/>
    <w:rsid w:val="00BE3ACD"/>
    <w:rsid w:val="00BE4079"/>
    <w:rsid w:val="00BF0FA9"/>
    <w:rsid w:val="00C0085E"/>
    <w:rsid w:val="00C04229"/>
    <w:rsid w:val="00C047B2"/>
    <w:rsid w:val="00C10BBC"/>
    <w:rsid w:val="00C145B0"/>
    <w:rsid w:val="00C15648"/>
    <w:rsid w:val="00C157B3"/>
    <w:rsid w:val="00C226C7"/>
    <w:rsid w:val="00C2663F"/>
    <w:rsid w:val="00C27171"/>
    <w:rsid w:val="00C32690"/>
    <w:rsid w:val="00C34F6B"/>
    <w:rsid w:val="00C45327"/>
    <w:rsid w:val="00C505FE"/>
    <w:rsid w:val="00C50DB8"/>
    <w:rsid w:val="00C5109C"/>
    <w:rsid w:val="00C54330"/>
    <w:rsid w:val="00C60A15"/>
    <w:rsid w:val="00C61846"/>
    <w:rsid w:val="00C676D1"/>
    <w:rsid w:val="00C707E8"/>
    <w:rsid w:val="00C857AC"/>
    <w:rsid w:val="00C86439"/>
    <w:rsid w:val="00C86479"/>
    <w:rsid w:val="00C90B90"/>
    <w:rsid w:val="00C9426B"/>
    <w:rsid w:val="00CA4694"/>
    <w:rsid w:val="00CB53D8"/>
    <w:rsid w:val="00CC34BC"/>
    <w:rsid w:val="00CC35B9"/>
    <w:rsid w:val="00CC40CE"/>
    <w:rsid w:val="00CC7739"/>
    <w:rsid w:val="00CD0CE0"/>
    <w:rsid w:val="00CD34B5"/>
    <w:rsid w:val="00CD4342"/>
    <w:rsid w:val="00CD62B3"/>
    <w:rsid w:val="00CD71F7"/>
    <w:rsid w:val="00CE2646"/>
    <w:rsid w:val="00CE44B0"/>
    <w:rsid w:val="00CE7CB2"/>
    <w:rsid w:val="00CF04F9"/>
    <w:rsid w:val="00CF1AB7"/>
    <w:rsid w:val="00CF6469"/>
    <w:rsid w:val="00D00349"/>
    <w:rsid w:val="00D07B2E"/>
    <w:rsid w:val="00D10D00"/>
    <w:rsid w:val="00D113FC"/>
    <w:rsid w:val="00D12596"/>
    <w:rsid w:val="00D20EAB"/>
    <w:rsid w:val="00D259B3"/>
    <w:rsid w:val="00D25DBF"/>
    <w:rsid w:val="00D31867"/>
    <w:rsid w:val="00D32313"/>
    <w:rsid w:val="00D339AB"/>
    <w:rsid w:val="00D3515C"/>
    <w:rsid w:val="00D354B1"/>
    <w:rsid w:val="00D44D8B"/>
    <w:rsid w:val="00D46942"/>
    <w:rsid w:val="00D53510"/>
    <w:rsid w:val="00D630FA"/>
    <w:rsid w:val="00D65666"/>
    <w:rsid w:val="00D65EEE"/>
    <w:rsid w:val="00D67E2A"/>
    <w:rsid w:val="00D70120"/>
    <w:rsid w:val="00D76A58"/>
    <w:rsid w:val="00D8066C"/>
    <w:rsid w:val="00D90E15"/>
    <w:rsid w:val="00D925EE"/>
    <w:rsid w:val="00D9638C"/>
    <w:rsid w:val="00DA18E0"/>
    <w:rsid w:val="00DA4B57"/>
    <w:rsid w:val="00DB254D"/>
    <w:rsid w:val="00DB610E"/>
    <w:rsid w:val="00DC46F4"/>
    <w:rsid w:val="00DC50AB"/>
    <w:rsid w:val="00DD76D2"/>
    <w:rsid w:val="00DE269B"/>
    <w:rsid w:val="00DE3EF7"/>
    <w:rsid w:val="00DF293A"/>
    <w:rsid w:val="00DF6194"/>
    <w:rsid w:val="00E01226"/>
    <w:rsid w:val="00E01ACB"/>
    <w:rsid w:val="00E03DC6"/>
    <w:rsid w:val="00E05EDC"/>
    <w:rsid w:val="00E12BE7"/>
    <w:rsid w:val="00E14282"/>
    <w:rsid w:val="00E17E0B"/>
    <w:rsid w:val="00E20001"/>
    <w:rsid w:val="00E2504A"/>
    <w:rsid w:val="00E25985"/>
    <w:rsid w:val="00E31366"/>
    <w:rsid w:val="00E31B46"/>
    <w:rsid w:val="00E31F2A"/>
    <w:rsid w:val="00E35B26"/>
    <w:rsid w:val="00E36A97"/>
    <w:rsid w:val="00E41897"/>
    <w:rsid w:val="00E42525"/>
    <w:rsid w:val="00E43073"/>
    <w:rsid w:val="00E43D39"/>
    <w:rsid w:val="00E4650F"/>
    <w:rsid w:val="00E479EE"/>
    <w:rsid w:val="00E53633"/>
    <w:rsid w:val="00E563B5"/>
    <w:rsid w:val="00E56D96"/>
    <w:rsid w:val="00E5748B"/>
    <w:rsid w:val="00E61942"/>
    <w:rsid w:val="00E632D9"/>
    <w:rsid w:val="00E6345F"/>
    <w:rsid w:val="00E77CCA"/>
    <w:rsid w:val="00E8065A"/>
    <w:rsid w:val="00E81ED7"/>
    <w:rsid w:val="00E925C3"/>
    <w:rsid w:val="00E933BD"/>
    <w:rsid w:val="00E96941"/>
    <w:rsid w:val="00EA2C65"/>
    <w:rsid w:val="00EA3240"/>
    <w:rsid w:val="00EA38F7"/>
    <w:rsid w:val="00EA4364"/>
    <w:rsid w:val="00EA4D87"/>
    <w:rsid w:val="00EA6936"/>
    <w:rsid w:val="00EB46AC"/>
    <w:rsid w:val="00EB62CD"/>
    <w:rsid w:val="00EB6A2B"/>
    <w:rsid w:val="00EC0E76"/>
    <w:rsid w:val="00EC35D0"/>
    <w:rsid w:val="00ED46BA"/>
    <w:rsid w:val="00ED48CB"/>
    <w:rsid w:val="00EE023E"/>
    <w:rsid w:val="00EE524D"/>
    <w:rsid w:val="00EE5B35"/>
    <w:rsid w:val="00EF2821"/>
    <w:rsid w:val="00EF6245"/>
    <w:rsid w:val="00EF62CF"/>
    <w:rsid w:val="00F01960"/>
    <w:rsid w:val="00F01F56"/>
    <w:rsid w:val="00F05A15"/>
    <w:rsid w:val="00F1010B"/>
    <w:rsid w:val="00F107DD"/>
    <w:rsid w:val="00F116AA"/>
    <w:rsid w:val="00F11B8B"/>
    <w:rsid w:val="00F14F99"/>
    <w:rsid w:val="00F165DF"/>
    <w:rsid w:val="00F167A3"/>
    <w:rsid w:val="00F17CEB"/>
    <w:rsid w:val="00F17DE4"/>
    <w:rsid w:val="00F22221"/>
    <w:rsid w:val="00F30259"/>
    <w:rsid w:val="00F30E49"/>
    <w:rsid w:val="00F31957"/>
    <w:rsid w:val="00F40478"/>
    <w:rsid w:val="00F41F36"/>
    <w:rsid w:val="00F42B58"/>
    <w:rsid w:val="00F43BE7"/>
    <w:rsid w:val="00F51327"/>
    <w:rsid w:val="00F52707"/>
    <w:rsid w:val="00F54275"/>
    <w:rsid w:val="00F622C1"/>
    <w:rsid w:val="00F63DBB"/>
    <w:rsid w:val="00F6680E"/>
    <w:rsid w:val="00F71A8A"/>
    <w:rsid w:val="00F7321D"/>
    <w:rsid w:val="00F754FF"/>
    <w:rsid w:val="00F75F07"/>
    <w:rsid w:val="00F763DE"/>
    <w:rsid w:val="00F837E2"/>
    <w:rsid w:val="00F83E99"/>
    <w:rsid w:val="00F86CEC"/>
    <w:rsid w:val="00F9207F"/>
    <w:rsid w:val="00F931DB"/>
    <w:rsid w:val="00F949FD"/>
    <w:rsid w:val="00F94AFD"/>
    <w:rsid w:val="00F952AA"/>
    <w:rsid w:val="00F95894"/>
    <w:rsid w:val="00F965A0"/>
    <w:rsid w:val="00FA2626"/>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F3AF3"/>
    <w:rsid w:val="00FF78C7"/>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61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6194"/>
    <w:rPr>
      <w:sz w:val="20"/>
      <w:szCs w:val="20"/>
    </w:rPr>
  </w:style>
  <w:style w:type="character" w:styleId="Rimandonotaapidipagina">
    <w:name w:val="footnote reference"/>
    <w:basedOn w:val="Carpredefinitoparagrafo"/>
    <w:uiPriority w:val="99"/>
    <w:semiHidden/>
    <w:unhideWhenUsed/>
    <w:rsid w:val="00DF6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2.xml><?xml version="1.0" encoding="utf-8"?>
<ds:datastoreItem xmlns:ds="http://schemas.openxmlformats.org/officeDocument/2006/customXml" ds:itemID="{E7801647-034C-44AE-AFA2-C78A7752D263}">
  <ds:schemaRefs>
    <ds:schemaRef ds:uri="http://schemas.microsoft.com/sharepoint/v3/contenttype/forms"/>
  </ds:schemaRefs>
</ds:datastoreItem>
</file>

<file path=customXml/itemProps3.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1802</Words>
  <Characters>10272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62</cp:revision>
  <cp:lastPrinted>2022-05-11T04:50:00Z</cp:lastPrinted>
  <dcterms:created xsi:type="dcterms:W3CDTF">2025-02-09T16:58:00Z</dcterms:created>
  <dcterms:modified xsi:type="dcterms:W3CDTF">2025-02-15T09:18:00Z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